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6883" w14:textId="42D85BEE" w:rsidR="00E54D03" w:rsidRDefault="008F21E8" w:rsidP="0065566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3 Curriculum</w:t>
      </w:r>
    </w:p>
    <w:p w14:paraId="2BBD2310" w14:textId="20614431" w:rsidR="00E54D03" w:rsidRDefault="00B47017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413D0" wp14:editId="759DBB73">
                <wp:simplePos x="0" y="0"/>
                <wp:positionH relativeFrom="column">
                  <wp:posOffset>-20782</wp:posOffset>
                </wp:positionH>
                <wp:positionV relativeFrom="paragraph">
                  <wp:posOffset>33597</wp:posOffset>
                </wp:positionV>
                <wp:extent cx="6848475" cy="1776846"/>
                <wp:effectExtent l="12700" t="12700" r="952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77684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16A0" w14:textId="43D55985" w:rsidR="001773A0" w:rsidRPr="00B47017" w:rsidRDefault="00B47017" w:rsidP="00B47017">
                            <w:pPr>
                              <w:spacing w:after="11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  <w:lang w:val="en-GB" w:eastAsia="en-GB"/>
                              </w:rPr>
                            </w:pPr>
                            <w:r w:rsidRPr="00B47017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  <w:lang w:val="en-GB" w:eastAsia="en-GB"/>
                              </w:rPr>
                              <w:t>English</w:t>
                            </w:r>
                          </w:p>
                          <w:p w14:paraId="046BD890" w14:textId="594193F1" w:rsidR="001773A0" w:rsidRPr="00B47017" w:rsidRDefault="001773A0" w:rsidP="005546CE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47017">
                              <w:rPr>
                                <w:sz w:val="18"/>
                                <w:szCs w:val="16"/>
                              </w:rPr>
                              <w:t xml:space="preserve">Simple and compound sentences with conjunctions (e.g. </w:t>
                            </w:r>
                            <w:r w:rsidR="00B47017" w:rsidRPr="00B47017">
                              <w:rPr>
                                <w:sz w:val="18"/>
                                <w:szCs w:val="16"/>
                              </w:rPr>
                              <w:t>but, or, when, if, that)</w:t>
                            </w:r>
                          </w:p>
                          <w:p w14:paraId="4324E251" w14:textId="74C66606" w:rsidR="00B47017" w:rsidRPr="00B47017" w:rsidRDefault="001773A0" w:rsidP="00B47017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47017">
                              <w:rPr>
                                <w:sz w:val="18"/>
                                <w:szCs w:val="16"/>
                              </w:rPr>
                              <w:t>Developing use of adjectives, verbs and adverbs in sentences</w:t>
                            </w:r>
                          </w:p>
                          <w:p w14:paraId="74163E3B" w14:textId="57E7EE1E" w:rsidR="00B47017" w:rsidRPr="00B47017" w:rsidRDefault="00B47017" w:rsidP="005546CE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47017">
                              <w:rPr>
                                <w:sz w:val="18"/>
                                <w:szCs w:val="16"/>
                              </w:rPr>
                              <w:t>Prepositions to express time, place and cause</w:t>
                            </w:r>
                          </w:p>
                          <w:p w14:paraId="77A6D6E7" w14:textId="5D6ECE73" w:rsidR="00B47017" w:rsidRPr="00B47017" w:rsidRDefault="00B47017" w:rsidP="005546CE">
                            <w:pPr>
                              <w:spacing w:after="0"/>
                              <w:ind w:left="19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47017">
                              <w:rPr>
                                <w:sz w:val="18"/>
                                <w:szCs w:val="16"/>
                              </w:rPr>
                              <w:t>Fronted adverbials</w:t>
                            </w:r>
                          </w:p>
                          <w:p w14:paraId="3F9A2538" w14:textId="2749DE75" w:rsidR="00B47017" w:rsidRPr="00B47017" w:rsidRDefault="001773A0" w:rsidP="00B47017">
                            <w:pPr>
                              <w:spacing w:after="0"/>
                              <w:ind w:left="19" w:right="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47017">
                              <w:rPr>
                                <w:sz w:val="18"/>
                                <w:szCs w:val="16"/>
                              </w:rPr>
                              <w:t>Punctuation including</w:t>
                            </w:r>
                            <w:r w:rsidR="00B47017" w:rsidRPr="00B47017">
                              <w:rPr>
                                <w:sz w:val="18"/>
                                <w:szCs w:val="16"/>
                              </w:rPr>
                              <w:t xml:space="preserve"> apostrophes,</w:t>
                            </w:r>
                            <w:r w:rsidRPr="00B47017">
                              <w:rPr>
                                <w:sz w:val="18"/>
                                <w:szCs w:val="16"/>
                              </w:rPr>
                              <w:t xml:space="preserve"> commas in lists and inverted commas</w:t>
                            </w:r>
                          </w:p>
                          <w:p w14:paraId="477F22D2" w14:textId="77777777" w:rsidR="001773A0" w:rsidRPr="00B47017" w:rsidRDefault="001773A0" w:rsidP="005546CE">
                            <w:pPr>
                              <w:spacing w:after="0"/>
                              <w:ind w:left="19" w:right="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47017">
                              <w:rPr>
                                <w:sz w:val="18"/>
                                <w:szCs w:val="16"/>
                              </w:rPr>
                              <w:t>Introduction to paragraphing and headings/subheadings</w:t>
                            </w:r>
                          </w:p>
                          <w:p w14:paraId="7367BA83" w14:textId="77777777" w:rsidR="001773A0" w:rsidRPr="00B47017" w:rsidRDefault="001773A0" w:rsidP="005546CE">
                            <w:pPr>
                              <w:spacing w:after="0"/>
                              <w:ind w:left="19" w:right="4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</w:pPr>
                            <w:r w:rsidRPr="00B47017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  <w:t>Learn and use spelling patterns and rules</w:t>
                            </w:r>
                          </w:p>
                          <w:p w14:paraId="6D6B26D4" w14:textId="77777777" w:rsidR="001773A0" w:rsidRPr="00B47017" w:rsidRDefault="001773A0" w:rsidP="005546CE">
                            <w:pPr>
                              <w:spacing w:after="0"/>
                              <w:ind w:left="19" w:right="4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</w:pPr>
                            <w:r w:rsidRPr="00B47017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  <w:t>Writing in a variety of genres; recount, diary, instructions, letter, non-chronological report, persuasion, story, description</w:t>
                            </w:r>
                          </w:p>
                          <w:p w14:paraId="42BD7AF1" w14:textId="634A42EA" w:rsidR="001773A0" w:rsidRPr="00B47017" w:rsidRDefault="001773A0" w:rsidP="005546CE">
                            <w:pPr>
                              <w:spacing w:after="0"/>
                              <w:ind w:left="19" w:right="4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</w:pPr>
                            <w:r w:rsidRPr="00B47017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  <w:t xml:space="preserve">Texts: </w:t>
                            </w:r>
                            <w:r w:rsidR="00B47017" w:rsidRPr="00B47017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  <w:t>The Tin Forest/Ch</w:t>
                            </w:r>
                            <w:r w:rsidR="0065566B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6"/>
                                <w:lang w:val="en-GB" w:eastAsia="en-GB"/>
                              </w:rPr>
                              <w:t>arlie and the Chocolate Factory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1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2.65pt;width:539.25pt;height:1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" fillcolor="white [3201]" strokecolor="#c0504d [3205]" strokeweight="2pt">
                <v:textbox>
                  <w:txbxContent>
                    <w:p w14:paraId="483716A0" w14:textId="43D55985" w:rsidR="001773A0" w:rsidRPr="00B47017" w:rsidRDefault="00B47017" w:rsidP="00B47017">
                      <w:pPr>
                        <w:spacing w:after="11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4"/>
                          <w:u w:val="single"/>
                          <w:lang w:val="en-GB" w:eastAsia="en-GB"/>
                        </w:rPr>
                      </w:pPr>
                      <w:r w:rsidRPr="00B47017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4"/>
                          <w:u w:val="single"/>
                          <w:lang w:val="en-GB" w:eastAsia="en-GB"/>
                        </w:rPr>
                        <w:t>English</w:t>
                      </w:r>
                    </w:p>
                    <w:p w14:paraId="046BD890" w14:textId="594193F1" w:rsidR="001773A0" w:rsidRPr="00B47017" w:rsidRDefault="001773A0" w:rsidP="005546CE">
                      <w:pPr>
                        <w:spacing w:after="0"/>
                        <w:ind w:left="19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47017">
                        <w:rPr>
                          <w:sz w:val="18"/>
                          <w:szCs w:val="16"/>
                        </w:rPr>
                        <w:t xml:space="preserve">Simple and compound sentences with conjunctions (e.g. </w:t>
                      </w:r>
                      <w:r w:rsidR="00B47017" w:rsidRPr="00B47017">
                        <w:rPr>
                          <w:sz w:val="18"/>
                          <w:szCs w:val="16"/>
                        </w:rPr>
                        <w:t>but, or, when, if, that)</w:t>
                      </w:r>
                    </w:p>
                    <w:p w14:paraId="4324E251" w14:textId="74C66606" w:rsidR="00B47017" w:rsidRPr="00B47017" w:rsidRDefault="001773A0" w:rsidP="00B47017">
                      <w:pPr>
                        <w:spacing w:after="0"/>
                        <w:ind w:left="19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47017">
                        <w:rPr>
                          <w:sz w:val="18"/>
                          <w:szCs w:val="16"/>
                        </w:rPr>
                        <w:t>Developing use of adjectives, verbs and adverbs in sentences</w:t>
                      </w:r>
                    </w:p>
                    <w:p w14:paraId="74163E3B" w14:textId="57E7EE1E" w:rsidR="00B47017" w:rsidRPr="00B47017" w:rsidRDefault="00B47017" w:rsidP="005546CE">
                      <w:pPr>
                        <w:spacing w:after="0"/>
                        <w:ind w:left="19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47017">
                        <w:rPr>
                          <w:sz w:val="18"/>
                          <w:szCs w:val="16"/>
                        </w:rPr>
                        <w:t>Prepositions to express time, place and cause</w:t>
                      </w:r>
                    </w:p>
                    <w:p w14:paraId="77A6D6E7" w14:textId="5D6ECE73" w:rsidR="00B47017" w:rsidRPr="00B47017" w:rsidRDefault="00B47017" w:rsidP="005546CE">
                      <w:pPr>
                        <w:spacing w:after="0"/>
                        <w:ind w:left="19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47017">
                        <w:rPr>
                          <w:sz w:val="18"/>
                          <w:szCs w:val="16"/>
                        </w:rPr>
                        <w:t>Fronted adverbials</w:t>
                      </w:r>
                    </w:p>
                    <w:p w14:paraId="3F9A2538" w14:textId="2749DE75" w:rsidR="00B47017" w:rsidRPr="00B47017" w:rsidRDefault="001773A0" w:rsidP="00B47017">
                      <w:pPr>
                        <w:spacing w:after="0"/>
                        <w:ind w:left="19" w:right="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47017">
                        <w:rPr>
                          <w:sz w:val="18"/>
                          <w:szCs w:val="16"/>
                        </w:rPr>
                        <w:t>Punctuation including</w:t>
                      </w:r>
                      <w:r w:rsidR="00B47017" w:rsidRPr="00B47017">
                        <w:rPr>
                          <w:sz w:val="18"/>
                          <w:szCs w:val="16"/>
                        </w:rPr>
                        <w:t xml:space="preserve"> apostrophes,</w:t>
                      </w:r>
                      <w:r w:rsidRPr="00B47017">
                        <w:rPr>
                          <w:sz w:val="18"/>
                          <w:szCs w:val="16"/>
                        </w:rPr>
                        <w:t xml:space="preserve"> commas in lists and inverted commas</w:t>
                      </w:r>
                    </w:p>
                    <w:p w14:paraId="477F22D2" w14:textId="77777777" w:rsidR="001773A0" w:rsidRPr="00B47017" w:rsidRDefault="001773A0" w:rsidP="005546CE">
                      <w:pPr>
                        <w:spacing w:after="0"/>
                        <w:ind w:left="19" w:right="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47017">
                        <w:rPr>
                          <w:sz w:val="18"/>
                          <w:szCs w:val="16"/>
                        </w:rPr>
                        <w:t>Introduction to paragraphing and headings/subheadings</w:t>
                      </w:r>
                    </w:p>
                    <w:p w14:paraId="7367BA83" w14:textId="77777777" w:rsidR="001773A0" w:rsidRPr="00B47017" w:rsidRDefault="001773A0" w:rsidP="005546CE">
                      <w:pPr>
                        <w:spacing w:after="0"/>
                        <w:ind w:left="19" w:right="4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</w:pPr>
                      <w:r w:rsidRPr="00B47017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  <w:t>Learn and use spelling patterns and rules</w:t>
                      </w:r>
                    </w:p>
                    <w:p w14:paraId="6D6B26D4" w14:textId="77777777" w:rsidR="001773A0" w:rsidRPr="00B47017" w:rsidRDefault="001773A0" w:rsidP="005546CE">
                      <w:pPr>
                        <w:spacing w:after="0"/>
                        <w:ind w:left="19" w:right="4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</w:pPr>
                      <w:r w:rsidRPr="00B47017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  <w:t>Writing in a variety of genres; recount, diary, instructions, letter, non-chronological report, persuasion, story, description</w:t>
                      </w:r>
                    </w:p>
                    <w:p w14:paraId="42BD7AF1" w14:textId="634A42EA" w:rsidR="001773A0" w:rsidRPr="00B47017" w:rsidRDefault="001773A0" w:rsidP="005546CE">
                      <w:pPr>
                        <w:spacing w:after="0"/>
                        <w:ind w:left="19" w:right="4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</w:pPr>
                      <w:r w:rsidRPr="00B47017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  <w:t xml:space="preserve">Texts: </w:t>
                      </w:r>
                      <w:r w:rsidR="00B47017" w:rsidRPr="00B47017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  <w:t>The Tin Forest/Ch</w:t>
                      </w:r>
                      <w:r w:rsidR="0065566B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6"/>
                          <w:lang w:val="en-GB" w:eastAsia="en-GB"/>
                        </w:rPr>
                        <w:t>arlie and the Chocolate Factory</w:t>
                      </w:r>
                    </w:p>
                  </w:txbxContent>
                </v:textbox>
              </v:shape>
            </w:pict>
          </mc:Fallback>
        </mc:AlternateContent>
      </w:r>
    </w:p>
    <w:p w14:paraId="11F6DC81" w14:textId="77777777" w:rsidR="00E54D03" w:rsidRDefault="00E54D03"/>
    <w:p w14:paraId="46760379" w14:textId="77777777" w:rsidR="00E54D03" w:rsidRDefault="00E54D03"/>
    <w:p w14:paraId="38702527" w14:textId="77777777" w:rsidR="00E54D03" w:rsidRDefault="00E54D03"/>
    <w:p w14:paraId="414E2E19" w14:textId="77777777" w:rsidR="00E54D03" w:rsidRDefault="00E54D03"/>
    <w:p w14:paraId="6F4B4241" w14:textId="44D73C54" w:rsidR="00E54D03" w:rsidRDefault="00E54D03"/>
    <w:p w14:paraId="3539BB43" w14:textId="50298B23" w:rsidR="00E54D03" w:rsidRDefault="00B4701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69219" wp14:editId="7823B0B3">
                <wp:simplePos x="0" y="0"/>
                <wp:positionH relativeFrom="column">
                  <wp:posOffset>-18789</wp:posOffset>
                </wp:positionH>
                <wp:positionV relativeFrom="paragraph">
                  <wp:posOffset>69389</wp:posOffset>
                </wp:positionV>
                <wp:extent cx="2981325" cy="2141951"/>
                <wp:effectExtent l="12700" t="12700" r="158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1419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683CE" w14:textId="77777777" w:rsidR="001773A0" w:rsidRDefault="001773A0">
                            <w:pPr>
                              <w:spacing w:after="59"/>
                              <w:ind w:left="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u w:val="single" w:color="000000"/>
                              </w:rPr>
                              <w:t>Maths</w:t>
                            </w:r>
                            <w:proofErr w:type="spellEnd"/>
                          </w:p>
                          <w:p w14:paraId="68CB5D76" w14:textId="4592C5A7" w:rsidR="001773A0" w:rsidRPr="00B47017" w:rsidRDefault="00B47017">
                            <w:pPr>
                              <w:spacing w:after="23"/>
                              <w:ind w:left="64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Place Value (numbers within 1000)</w:t>
                            </w:r>
                          </w:p>
                          <w:p w14:paraId="2AB568BE" w14:textId="48810CA8" w:rsidR="00B47017" w:rsidRPr="00B47017" w:rsidRDefault="00B47017">
                            <w:pPr>
                              <w:spacing w:after="23"/>
                              <w:ind w:left="64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Addition and subtraction</w:t>
                            </w:r>
                          </w:p>
                          <w:p w14:paraId="5CCD59B9" w14:textId="5F065C68" w:rsidR="001773A0" w:rsidRPr="00B47017" w:rsidRDefault="00B47017">
                            <w:pPr>
                              <w:spacing w:after="23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Multiplication and division (4 and 8 times tables)</w:t>
                            </w:r>
                          </w:p>
                          <w:p w14:paraId="4CF7F096" w14:textId="0AF3E42D" w:rsidR="001773A0" w:rsidRPr="00B47017" w:rsidRDefault="00B47017">
                            <w:pPr>
                              <w:spacing w:after="23"/>
                              <w:ind w:left="2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Fractions (unit and non-unit fractions, tenths)</w:t>
                            </w:r>
                          </w:p>
                          <w:p w14:paraId="0993FB49" w14:textId="0898D987" w:rsidR="00B47017" w:rsidRPr="00B47017" w:rsidRDefault="001773A0" w:rsidP="00B47017">
                            <w:pPr>
                              <w:spacing w:after="21"/>
                              <w:ind w:left="5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M</w:t>
                            </w:r>
                            <w:r w:rsidR="00B47017" w:rsidRPr="00B47017">
                              <w:rPr>
                                <w:sz w:val="20"/>
                                <w:szCs w:val="28"/>
                              </w:rPr>
                              <w:t>oney</w:t>
                            </w:r>
                          </w:p>
                          <w:p w14:paraId="6ADDC65D" w14:textId="28D68D89" w:rsidR="00B47017" w:rsidRPr="00B47017" w:rsidRDefault="00B47017" w:rsidP="00B47017">
                            <w:pPr>
                              <w:spacing w:after="21"/>
                              <w:ind w:left="5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Length and perimeter</w:t>
                            </w:r>
                          </w:p>
                          <w:p w14:paraId="4A0097D6" w14:textId="68FF8F7D" w:rsidR="00B47017" w:rsidRPr="00B47017" w:rsidRDefault="00B47017" w:rsidP="00B47017">
                            <w:pPr>
                              <w:spacing w:after="21"/>
                              <w:ind w:left="5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Time</w:t>
                            </w:r>
                          </w:p>
                          <w:p w14:paraId="2F30AD0B" w14:textId="70DB3BC2" w:rsidR="00B47017" w:rsidRPr="00B47017" w:rsidRDefault="00B47017" w:rsidP="00B47017">
                            <w:pPr>
                              <w:spacing w:after="21"/>
                              <w:ind w:left="5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Properties of shapes</w:t>
                            </w:r>
                          </w:p>
                          <w:p w14:paraId="4E2DDAF3" w14:textId="41967386" w:rsidR="001773A0" w:rsidRPr="00B47017" w:rsidRDefault="00B47017" w:rsidP="00B47017">
                            <w:pPr>
                              <w:spacing w:after="21"/>
                              <w:ind w:left="5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B47017">
                              <w:rPr>
                                <w:sz w:val="20"/>
                                <w:szCs w:val="28"/>
                              </w:rPr>
                              <w:t>Measurement – mass and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9219" id="_x0000_s1027" type="#_x0000_t202" style="position:absolute;margin-left:-1.5pt;margin-top:5.45pt;width:234.75pt;height:1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" fillcolor="white [3201]" strokecolor="#4f81bd [3204]" strokeweight="2pt">
                <v:textbox>
                  <w:txbxContent>
                    <w:p w14:paraId="461683CE" w14:textId="77777777" w:rsidR="001773A0" w:rsidRDefault="001773A0">
                      <w:pPr>
                        <w:spacing w:after="59"/>
                        <w:ind w:left="2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u w:val="single" w:color="000000"/>
                        </w:rPr>
                        <w:t>Maths</w:t>
                      </w:r>
                      <w:proofErr w:type="spellEnd"/>
                    </w:p>
                    <w:p w14:paraId="68CB5D76" w14:textId="4592C5A7" w:rsidR="001773A0" w:rsidRPr="00B47017" w:rsidRDefault="00B47017">
                      <w:pPr>
                        <w:spacing w:after="23"/>
                        <w:ind w:left="64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Place Value (numbers within 1000)</w:t>
                      </w:r>
                    </w:p>
                    <w:p w14:paraId="2AB568BE" w14:textId="48810CA8" w:rsidR="00B47017" w:rsidRPr="00B47017" w:rsidRDefault="00B47017">
                      <w:pPr>
                        <w:spacing w:after="23"/>
                        <w:ind w:left="64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Addition and subtraction</w:t>
                      </w:r>
                    </w:p>
                    <w:p w14:paraId="5CCD59B9" w14:textId="5F065C68" w:rsidR="001773A0" w:rsidRPr="00B47017" w:rsidRDefault="00B47017">
                      <w:pPr>
                        <w:spacing w:after="23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Multiplication and division (4 and 8 times tables)</w:t>
                      </w:r>
                    </w:p>
                    <w:p w14:paraId="4CF7F096" w14:textId="0AF3E42D" w:rsidR="001773A0" w:rsidRPr="00B47017" w:rsidRDefault="00B47017">
                      <w:pPr>
                        <w:spacing w:after="23"/>
                        <w:ind w:left="2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Fractions (unit and non-unit fractions, tenths)</w:t>
                      </w:r>
                    </w:p>
                    <w:p w14:paraId="0993FB49" w14:textId="0898D987" w:rsidR="00B47017" w:rsidRPr="00B47017" w:rsidRDefault="001773A0" w:rsidP="00B47017">
                      <w:pPr>
                        <w:spacing w:after="21"/>
                        <w:ind w:left="5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M</w:t>
                      </w:r>
                      <w:r w:rsidR="00B47017" w:rsidRPr="00B47017">
                        <w:rPr>
                          <w:sz w:val="20"/>
                          <w:szCs w:val="28"/>
                        </w:rPr>
                        <w:t>oney</w:t>
                      </w:r>
                    </w:p>
                    <w:p w14:paraId="6ADDC65D" w14:textId="28D68D89" w:rsidR="00B47017" w:rsidRPr="00B47017" w:rsidRDefault="00B47017" w:rsidP="00B47017">
                      <w:pPr>
                        <w:spacing w:after="21"/>
                        <w:ind w:left="5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Length and perimeter</w:t>
                      </w:r>
                    </w:p>
                    <w:p w14:paraId="4A0097D6" w14:textId="68FF8F7D" w:rsidR="00B47017" w:rsidRPr="00B47017" w:rsidRDefault="00B47017" w:rsidP="00B47017">
                      <w:pPr>
                        <w:spacing w:after="21"/>
                        <w:ind w:left="5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Time</w:t>
                      </w:r>
                    </w:p>
                    <w:p w14:paraId="2F30AD0B" w14:textId="70DB3BC2" w:rsidR="00B47017" w:rsidRPr="00B47017" w:rsidRDefault="00B47017" w:rsidP="00B47017">
                      <w:pPr>
                        <w:spacing w:after="21"/>
                        <w:ind w:left="5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Properties of shapes</w:t>
                      </w:r>
                    </w:p>
                    <w:p w14:paraId="4E2DDAF3" w14:textId="41967386" w:rsidR="001773A0" w:rsidRPr="00B47017" w:rsidRDefault="00B47017" w:rsidP="00B47017">
                      <w:pPr>
                        <w:spacing w:after="21"/>
                        <w:ind w:left="5"/>
                        <w:jc w:val="center"/>
                        <w:rPr>
                          <w:sz w:val="20"/>
                          <w:szCs w:val="28"/>
                        </w:rPr>
                      </w:pPr>
                      <w:r w:rsidRPr="00B47017">
                        <w:rPr>
                          <w:sz w:val="20"/>
                          <w:szCs w:val="28"/>
                        </w:rPr>
                        <w:t>Measurement – mass and capacity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B9181" wp14:editId="66259699">
                <wp:simplePos x="0" y="0"/>
                <wp:positionH relativeFrom="column">
                  <wp:posOffset>3076575</wp:posOffset>
                </wp:positionH>
                <wp:positionV relativeFrom="paragraph">
                  <wp:posOffset>72390</wp:posOffset>
                </wp:positionV>
                <wp:extent cx="375285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A5724" w14:textId="77777777" w:rsidR="001773A0" w:rsidRPr="00B47017" w:rsidRDefault="001773A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  <w:lang w:val="en-GB"/>
                              </w:rPr>
                            </w:pPr>
                            <w:r w:rsidRPr="00B47017">
                              <w:rPr>
                                <w:b/>
                                <w:sz w:val="28"/>
                                <w:u w:val="single"/>
                                <w:lang w:val="en-GB"/>
                              </w:rPr>
                              <w:t>Science and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9181" id="_x0000_s1028" type="#_x0000_t202" style="position:absolute;margin-left:242.25pt;margin-top:5.7pt;width:29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" fillcolor="white [3201]" strokecolor="#9bbb59 [3206]" strokeweight="2pt">
                <v:textbox>
                  <w:txbxContent>
                    <w:p w14:paraId="100A5724" w14:textId="77777777" w:rsidR="001773A0" w:rsidRPr="00B47017" w:rsidRDefault="001773A0">
                      <w:pPr>
                        <w:jc w:val="center"/>
                        <w:rPr>
                          <w:b/>
                          <w:sz w:val="28"/>
                          <w:u w:val="single"/>
                          <w:lang w:val="en-GB"/>
                        </w:rPr>
                      </w:pPr>
                      <w:r w:rsidRPr="00B47017">
                        <w:rPr>
                          <w:b/>
                          <w:sz w:val="28"/>
                          <w:u w:val="single"/>
                          <w:lang w:val="en-GB"/>
                        </w:rPr>
                        <w:t>Science and Computing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2D1D8BA" w14:textId="7DB778EF" w:rsidR="00E54D03" w:rsidRDefault="00C267F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F7E3" wp14:editId="4C2784FF">
                <wp:simplePos x="0" y="0"/>
                <wp:positionH relativeFrom="column">
                  <wp:posOffset>0</wp:posOffset>
                </wp:positionH>
                <wp:positionV relativeFrom="paragraph">
                  <wp:posOffset>5563151</wp:posOffset>
                </wp:positionV>
                <wp:extent cx="3343275" cy="1311965"/>
                <wp:effectExtent l="12700" t="12700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119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408D" w14:textId="12D3AEB0" w:rsidR="00CC351E" w:rsidRPr="00C267FC" w:rsidRDefault="001773A0" w:rsidP="00C267FC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67FC">
                              <w:rPr>
                                <w:b/>
                                <w:sz w:val="24"/>
                                <w:szCs w:val="16"/>
                                <w:u w:val="single" w:color="000000"/>
                              </w:rPr>
                              <w:t>PSHE</w:t>
                            </w:r>
                            <w:r w:rsidR="00C267FC">
                              <w:rPr>
                                <w:b/>
                                <w:sz w:val="24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="00C267FC" w:rsidRPr="00C267FC">
                              <w:rPr>
                                <w:b/>
                                <w:color w:val="FF0000"/>
                                <w:sz w:val="16"/>
                                <w:szCs w:val="20"/>
                              </w:rPr>
                              <w:t>(democracy, respect, rule of law, tolerance, liberty)</w:t>
                            </w:r>
                          </w:p>
                          <w:p w14:paraId="65E4D307" w14:textId="1E898C04" w:rsidR="00CC351E" w:rsidRPr="00C267FC" w:rsidRDefault="00CC351E">
                            <w:pPr>
                              <w:spacing w:after="15"/>
                              <w:ind w:right="56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67FC">
                              <w:rPr>
                                <w:sz w:val="18"/>
                                <w:szCs w:val="20"/>
                              </w:rPr>
                              <w:t>Relationships</w:t>
                            </w:r>
                            <w:r w:rsidR="00C267FC" w:rsidRPr="00C267FC">
                              <w:rPr>
                                <w:sz w:val="18"/>
                                <w:szCs w:val="20"/>
                              </w:rPr>
                              <w:t>- families and friendships, safe relationships, respecting ourselves and others</w:t>
                            </w:r>
                          </w:p>
                          <w:p w14:paraId="16809D0B" w14:textId="4BDC09A1" w:rsidR="00CC351E" w:rsidRPr="00C267FC" w:rsidRDefault="00CC351E">
                            <w:pPr>
                              <w:spacing w:after="15"/>
                              <w:ind w:right="56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67FC">
                              <w:rPr>
                                <w:sz w:val="18"/>
                                <w:szCs w:val="20"/>
                              </w:rPr>
                              <w:t>Living in the wider world</w:t>
                            </w:r>
                            <w:r w:rsidR="00C267FC" w:rsidRPr="00C267FC">
                              <w:rPr>
                                <w:sz w:val="18"/>
                                <w:szCs w:val="20"/>
                              </w:rPr>
                              <w:t xml:space="preserve"> – belonging to a community, media literacy &amp; digital resilience, money and work</w:t>
                            </w:r>
                          </w:p>
                          <w:p w14:paraId="500387FA" w14:textId="628AC441" w:rsidR="00C267FC" w:rsidRPr="00C267FC" w:rsidRDefault="00C267FC">
                            <w:pPr>
                              <w:spacing w:after="15"/>
                              <w:ind w:right="56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67FC">
                              <w:rPr>
                                <w:sz w:val="18"/>
                                <w:szCs w:val="20"/>
                              </w:rPr>
                              <w:t>Health and wellbeing – physical health &amp; wellbeing, growing &amp; changing, keeping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F7E3" id="_x0000_s1029" type="#_x0000_t202" style="position:absolute;margin-left:0;margin-top:438.05pt;width:263.25pt;height:10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" fillcolor="white [3201]" strokecolor="#9bbb59 [3206]" strokeweight="2pt">
                <v:textbox>
                  <w:txbxContent>
                    <w:p w14:paraId="36E0408D" w14:textId="12D3AEB0" w:rsidR="00CC351E" w:rsidRPr="00C267FC" w:rsidRDefault="001773A0" w:rsidP="00C267FC">
                      <w:pPr>
                        <w:spacing w:after="0"/>
                        <w:ind w:right="5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267FC">
                        <w:rPr>
                          <w:b/>
                          <w:sz w:val="24"/>
                          <w:szCs w:val="16"/>
                          <w:u w:val="single" w:color="000000"/>
                        </w:rPr>
                        <w:t>PSHE</w:t>
                      </w:r>
                      <w:r w:rsidR="00C267FC">
                        <w:rPr>
                          <w:b/>
                          <w:sz w:val="24"/>
                          <w:szCs w:val="16"/>
                          <w:u w:val="single" w:color="000000"/>
                        </w:rPr>
                        <w:t xml:space="preserve"> </w:t>
                      </w:r>
                      <w:r w:rsidR="00C267FC" w:rsidRPr="00C267FC">
                        <w:rPr>
                          <w:b/>
                          <w:color w:val="FF0000"/>
                          <w:sz w:val="16"/>
                          <w:szCs w:val="20"/>
                        </w:rPr>
                        <w:t>(democracy, respect, rule of law, tolerance, liberty)</w:t>
                      </w:r>
                    </w:p>
                    <w:p w14:paraId="65E4D307" w14:textId="1E898C04" w:rsidR="00CC351E" w:rsidRPr="00C267FC" w:rsidRDefault="00CC351E">
                      <w:pPr>
                        <w:spacing w:after="15"/>
                        <w:ind w:right="56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67FC">
                        <w:rPr>
                          <w:sz w:val="18"/>
                          <w:szCs w:val="20"/>
                        </w:rPr>
                        <w:t>Relationships</w:t>
                      </w:r>
                      <w:r w:rsidR="00C267FC" w:rsidRPr="00C267FC">
                        <w:rPr>
                          <w:sz w:val="18"/>
                          <w:szCs w:val="20"/>
                        </w:rPr>
                        <w:t>- families and friendships, safe relationships, respecting ourselves and others</w:t>
                      </w:r>
                    </w:p>
                    <w:p w14:paraId="16809D0B" w14:textId="4BDC09A1" w:rsidR="00CC351E" w:rsidRPr="00C267FC" w:rsidRDefault="00CC351E">
                      <w:pPr>
                        <w:spacing w:after="15"/>
                        <w:ind w:right="56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67FC">
                        <w:rPr>
                          <w:sz w:val="18"/>
                          <w:szCs w:val="20"/>
                        </w:rPr>
                        <w:t>Living in the wider world</w:t>
                      </w:r>
                      <w:r w:rsidR="00C267FC" w:rsidRPr="00C267FC">
                        <w:rPr>
                          <w:sz w:val="18"/>
                          <w:szCs w:val="20"/>
                        </w:rPr>
                        <w:t xml:space="preserve"> – belonging to a community, media literacy &amp; digital resilience, money and work</w:t>
                      </w:r>
                    </w:p>
                    <w:p w14:paraId="500387FA" w14:textId="628AC441" w:rsidR="00C267FC" w:rsidRPr="00C267FC" w:rsidRDefault="00C267FC">
                      <w:pPr>
                        <w:spacing w:after="15"/>
                        <w:ind w:right="56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67FC">
                        <w:rPr>
                          <w:sz w:val="18"/>
                          <w:szCs w:val="20"/>
                        </w:rPr>
                        <w:t>Health and wellbeing – physical health &amp; wellbeing, growing &amp; changing, keeping safe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43041" wp14:editId="0E066735">
                <wp:simplePos x="0" y="0"/>
                <wp:positionH relativeFrom="column">
                  <wp:posOffset>3458817</wp:posOffset>
                </wp:positionH>
                <wp:positionV relativeFrom="paragraph">
                  <wp:posOffset>5563152</wp:posOffset>
                </wp:positionV>
                <wp:extent cx="3343275" cy="1272209"/>
                <wp:effectExtent l="12700" t="12700" r="952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22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8629F" w14:textId="77777777" w:rsidR="00C267FC" w:rsidRDefault="001773A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 w:color="FF0000"/>
                              </w:rPr>
                            </w:pPr>
                            <w:r w:rsidRPr="00C267FC">
                              <w:rPr>
                                <w:b/>
                                <w:sz w:val="24"/>
                                <w:szCs w:val="20"/>
                                <w:u w:val="single" w:color="000000"/>
                              </w:rPr>
                              <w:t>British Values linked in our curriculum</w:t>
                            </w:r>
                          </w:p>
                          <w:p w14:paraId="3308CA77" w14:textId="5DE143F1" w:rsidR="001773A0" w:rsidRPr="00C267FC" w:rsidRDefault="001773A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C267FC">
                              <w:rPr>
                                <w:b/>
                                <w:color w:val="FF0000"/>
                                <w:sz w:val="16"/>
                                <w:szCs w:val="20"/>
                                <w:u w:val="single" w:color="FF0000"/>
                              </w:rPr>
                              <w:t xml:space="preserve"> (highlighted in red)</w:t>
                            </w:r>
                          </w:p>
                          <w:p w14:paraId="734BFD23" w14:textId="77777777" w:rsidR="001773A0" w:rsidRPr="00C267FC" w:rsidRDefault="001773A0">
                            <w:pPr>
                              <w:spacing w:after="16"/>
                              <w:ind w:right="54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267FC">
                              <w:rPr>
                                <w:b/>
                                <w:sz w:val="18"/>
                                <w:szCs w:val="16"/>
                              </w:rPr>
                              <w:t>Democracy</w:t>
                            </w:r>
                          </w:p>
                          <w:p w14:paraId="453B139D" w14:textId="77777777" w:rsidR="001773A0" w:rsidRPr="00C267FC" w:rsidRDefault="001773A0">
                            <w:pPr>
                              <w:spacing w:after="19"/>
                              <w:ind w:right="53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267FC">
                              <w:rPr>
                                <w:b/>
                                <w:sz w:val="18"/>
                                <w:szCs w:val="16"/>
                              </w:rPr>
                              <w:t>Rule of Law</w:t>
                            </w:r>
                          </w:p>
                          <w:p w14:paraId="066C3718" w14:textId="77777777" w:rsidR="001773A0" w:rsidRPr="00C267FC" w:rsidRDefault="001773A0">
                            <w:pPr>
                              <w:spacing w:after="16"/>
                              <w:ind w:right="55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267FC">
                              <w:rPr>
                                <w:b/>
                                <w:sz w:val="18"/>
                                <w:szCs w:val="16"/>
                              </w:rPr>
                              <w:t>Individual liberty</w:t>
                            </w:r>
                          </w:p>
                          <w:p w14:paraId="008A4B05" w14:textId="77777777" w:rsidR="001773A0" w:rsidRPr="00C267FC" w:rsidRDefault="001773A0">
                            <w:pPr>
                              <w:spacing w:after="16"/>
                              <w:ind w:right="53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267FC">
                              <w:rPr>
                                <w:b/>
                                <w:sz w:val="18"/>
                                <w:szCs w:val="16"/>
                              </w:rPr>
                              <w:t>Mutual respect</w:t>
                            </w:r>
                          </w:p>
                          <w:p w14:paraId="546CB43D" w14:textId="77777777" w:rsidR="001773A0" w:rsidRPr="00C267FC" w:rsidRDefault="001773A0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267FC">
                              <w:rPr>
                                <w:b/>
                                <w:sz w:val="18"/>
                                <w:szCs w:val="16"/>
                              </w:rPr>
                              <w:t>Tolerance of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3041" id="_x0000_s1030" type="#_x0000_t202" style="position:absolute;margin-left:272.35pt;margin-top:438.05pt;width:263.25pt;height:10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" fillcolor="white [3201]" strokecolor="#4f81bd [3204]" strokeweight="2pt">
                <v:textbox>
                  <w:txbxContent>
                    <w:p w14:paraId="25F8629F" w14:textId="77777777" w:rsidR="00C267FC" w:rsidRDefault="001773A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u w:val="single" w:color="FF0000"/>
                        </w:rPr>
                      </w:pPr>
                      <w:r w:rsidRPr="00C267FC">
                        <w:rPr>
                          <w:b/>
                          <w:sz w:val="24"/>
                          <w:szCs w:val="20"/>
                          <w:u w:val="single" w:color="000000"/>
                        </w:rPr>
                        <w:t>British Values linked in our curriculum</w:t>
                      </w:r>
                    </w:p>
                    <w:p w14:paraId="3308CA77" w14:textId="5DE143F1" w:rsidR="001773A0" w:rsidRPr="00C267FC" w:rsidRDefault="001773A0">
                      <w:pPr>
                        <w:spacing w:after="0"/>
                        <w:jc w:val="center"/>
                        <w:rPr>
                          <w:sz w:val="16"/>
                          <w:szCs w:val="20"/>
                        </w:rPr>
                      </w:pPr>
                      <w:r w:rsidRPr="00C267FC">
                        <w:rPr>
                          <w:b/>
                          <w:color w:val="FF0000"/>
                          <w:sz w:val="16"/>
                          <w:szCs w:val="20"/>
                          <w:u w:val="single" w:color="FF0000"/>
                        </w:rPr>
                        <w:t xml:space="preserve"> (highlighted in red)</w:t>
                      </w:r>
                    </w:p>
                    <w:p w14:paraId="734BFD23" w14:textId="77777777" w:rsidR="001773A0" w:rsidRPr="00C267FC" w:rsidRDefault="001773A0">
                      <w:pPr>
                        <w:spacing w:after="16"/>
                        <w:ind w:right="54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267FC">
                        <w:rPr>
                          <w:b/>
                          <w:sz w:val="18"/>
                          <w:szCs w:val="16"/>
                        </w:rPr>
                        <w:t>Democracy</w:t>
                      </w:r>
                    </w:p>
                    <w:p w14:paraId="453B139D" w14:textId="77777777" w:rsidR="001773A0" w:rsidRPr="00C267FC" w:rsidRDefault="001773A0">
                      <w:pPr>
                        <w:spacing w:after="19"/>
                        <w:ind w:right="53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267FC">
                        <w:rPr>
                          <w:b/>
                          <w:sz w:val="18"/>
                          <w:szCs w:val="16"/>
                        </w:rPr>
                        <w:t>Rule of Law</w:t>
                      </w:r>
                    </w:p>
                    <w:p w14:paraId="066C3718" w14:textId="77777777" w:rsidR="001773A0" w:rsidRPr="00C267FC" w:rsidRDefault="001773A0">
                      <w:pPr>
                        <w:spacing w:after="16"/>
                        <w:ind w:right="55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267FC">
                        <w:rPr>
                          <w:b/>
                          <w:sz w:val="18"/>
                          <w:szCs w:val="16"/>
                        </w:rPr>
                        <w:t>Individual liberty</w:t>
                      </w:r>
                    </w:p>
                    <w:p w14:paraId="008A4B05" w14:textId="77777777" w:rsidR="001773A0" w:rsidRPr="00C267FC" w:rsidRDefault="001773A0">
                      <w:pPr>
                        <w:spacing w:after="16"/>
                        <w:ind w:right="53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267FC">
                        <w:rPr>
                          <w:b/>
                          <w:sz w:val="18"/>
                          <w:szCs w:val="16"/>
                        </w:rPr>
                        <w:t>Mutual respect</w:t>
                      </w:r>
                    </w:p>
                    <w:p w14:paraId="546CB43D" w14:textId="77777777" w:rsidR="001773A0" w:rsidRPr="00C267FC" w:rsidRDefault="001773A0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267FC">
                        <w:rPr>
                          <w:b/>
                          <w:sz w:val="18"/>
                          <w:szCs w:val="16"/>
                        </w:rPr>
                        <w:t>Tolerance of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66FE4" wp14:editId="4003179A">
                <wp:simplePos x="0" y="0"/>
                <wp:positionH relativeFrom="column">
                  <wp:posOffset>-19878</wp:posOffset>
                </wp:positionH>
                <wp:positionV relativeFrom="paragraph">
                  <wp:posOffset>4748143</wp:posOffset>
                </wp:positionV>
                <wp:extent cx="6848475" cy="695740"/>
                <wp:effectExtent l="12700" t="12700" r="952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95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E2462" w14:textId="77777777" w:rsidR="001773A0" w:rsidRDefault="001773A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Special Events and Visits</w:t>
                            </w:r>
                          </w:p>
                          <w:p w14:paraId="26B67F19" w14:textId="77777777" w:rsidR="001773A0" w:rsidRDefault="001773A0" w:rsidP="00BB1E53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42369E1A" w14:textId="6DBEB74D" w:rsidR="001773A0" w:rsidRDefault="001773A0" w:rsidP="00BB1E53">
                            <w:pPr>
                              <w:spacing w:after="0"/>
                              <w:jc w:val="center"/>
                              <w:rPr>
                                <w:szCs w:val="24"/>
                                <w:lang w:val="en-GB"/>
                              </w:rPr>
                            </w:pPr>
                            <w:r w:rsidRPr="00C267FC">
                              <w:rPr>
                                <w:szCs w:val="24"/>
                                <w:lang w:val="en-GB"/>
                              </w:rPr>
                              <w:t>Pedestrian Training</w:t>
                            </w:r>
                          </w:p>
                          <w:p w14:paraId="488B0134" w14:textId="6454AD48" w:rsidR="003D722C" w:rsidRPr="00C267FC" w:rsidRDefault="003D722C" w:rsidP="003D722C">
                            <w:pPr>
                              <w:spacing w:after="0"/>
                              <w:rPr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6FE4" id="_x0000_s1031" type="#_x0000_t202" style="position:absolute;margin-left:-1.55pt;margin-top:373.85pt;width:539.25pt;height:5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" fillcolor="white [3201]" strokecolor="#c0504d [3205]" strokeweight="2pt">
                <v:textbox>
                  <w:txbxContent>
                    <w:p w14:paraId="0FAE2462" w14:textId="77777777" w:rsidR="001773A0" w:rsidRDefault="001773A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Special Events and Visits</w:t>
                      </w:r>
                    </w:p>
                    <w:p w14:paraId="26B67F19" w14:textId="77777777" w:rsidR="001773A0" w:rsidRDefault="001773A0" w:rsidP="00BB1E53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lang w:val="en-GB"/>
                        </w:rPr>
                      </w:pPr>
                    </w:p>
                    <w:p w14:paraId="42369E1A" w14:textId="6DBEB74D" w:rsidR="001773A0" w:rsidRDefault="001773A0" w:rsidP="00BB1E53">
                      <w:pPr>
                        <w:spacing w:after="0"/>
                        <w:jc w:val="center"/>
                        <w:rPr>
                          <w:szCs w:val="24"/>
                          <w:lang w:val="en-GB"/>
                        </w:rPr>
                      </w:pPr>
                      <w:r w:rsidRPr="00C267FC">
                        <w:rPr>
                          <w:szCs w:val="24"/>
                          <w:lang w:val="en-GB"/>
                        </w:rPr>
                        <w:t>Pedestrian Training</w:t>
                      </w:r>
                    </w:p>
                    <w:p w14:paraId="488B0134" w14:textId="6454AD48" w:rsidR="003D722C" w:rsidRPr="00C267FC" w:rsidRDefault="003D722C" w:rsidP="003D722C">
                      <w:pPr>
                        <w:spacing w:after="0"/>
                        <w:rPr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0E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BBF4EB" wp14:editId="18AFCD6A">
                <wp:simplePos x="0" y="0"/>
                <wp:positionH relativeFrom="column">
                  <wp:posOffset>-19051</wp:posOffset>
                </wp:positionH>
                <wp:positionV relativeFrom="paragraph">
                  <wp:posOffset>2311400</wp:posOffset>
                </wp:positionV>
                <wp:extent cx="1685925" cy="8953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C0307" w14:textId="79454ADA" w:rsidR="001773A0" w:rsidRPr="00B47017" w:rsidRDefault="00B47017" w:rsidP="00B47017">
                            <w:pPr>
                              <w:spacing w:after="18"/>
                              <w:ind w:right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7017">
                              <w:rPr>
                                <w:sz w:val="18"/>
                                <w:szCs w:val="18"/>
                              </w:rPr>
                              <w:t>Stone Age</w:t>
                            </w:r>
                          </w:p>
                          <w:p w14:paraId="7B4828EC" w14:textId="72557472" w:rsidR="001773A0" w:rsidRPr="00B47017" w:rsidRDefault="001773A0" w:rsidP="00B47017">
                            <w:pPr>
                              <w:spacing w:after="18"/>
                              <w:ind w:right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7017">
                              <w:rPr>
                                <w:sz w:val="18"/>
                                <w:szCs w:val="18"/>
                              </w:rPr>
                              <w:t>Ancient Egypt</w:t>
                            </w:r>
                          </w:p>
                          <w:p w14:paraId="1A56D0BC" w14:textId="7F88E27D" w:rsidR="001773A0" w:rsidRDefault="00B47017">
                            <w:pPr>
                              <w:spacing w:after="18"/>
                              <w:ind w:right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7017">
                              <w:rPr>
                                <w:sz w:val="18"/>
                                <w:szCs w:val="18"/>
                              </w:rPr>
                              <w:t>Famous Egyptian</w:t>
                            </w:r>
                          </w:p>
                          <w:p w14:paraId="4165CBB9" w14:textId="6EB82851" w:rsidR="00B47017" w:rsidRPr="00C267FC" w:rsidRDefault="00B47017">
                            <w:pPr>
                              <w:spacing w:after="18"/>
                              <w:ind w:right="5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C267FC">
                              <w:rPr>
                                <w:b/>
                                <w:color w:val="FF0000"/>
                                <w:sz w:val="16"/>
                                <w:szCs w:val="18"/>
                              </w:rPr>
                              <w:t>(</w:t>
                            </w:r>
                            <w:r w:rsidR="00C267FC" w:rsidRPr="00C267FC">
                              <w:rPr>
                                <w:b/>
                                <w:color w:val="FF0000"/>
                                <w:sz w:val="16"/>
                                <w:szCs w:val="18"/>
                              </w:rPr>
                              <w:t>rule of law, respect, tolerance)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F4EB" id="_x0000_s1032" type="#_x0000_t202" style="position:absolute;margin-left:-1.5pt;margin-top:182pt;width:132.75pt;height:7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" fillcolor="white [3201]" strokecolor="#8064a2 [3207]" strokeweight="2pt">
                <v:textbox>
                  <w:txbxContent>
                    <w:p w14:paraId="0A0C0307" w14:textId="79454ADA" w:rsidR="001773A0" w:rsidRPr="00B47017" w:rsidRDefault="00B47017" w:rsidP="00B47017">
                      <w:pPr>
                        <w:spacing w:after="18"/>
                        <w:ind w:right="5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47017">
                        <w:rPr>
                          <w:sz w:val="18"/>
                          <w:szCs w:val="18"/>
                        </w:rPr>
                        <w:t>Stone Age</w:t>
                      </w:r>
                    </w:p>
                    <w:p w14:paraId="7B4828EC" w14:textId="72557472" w:rsidR="001773A0" w:rsidRPr="00B47017" w:rsidRDefault="001773A0" w:rsidP="00B47017">
                      <w:pPr>
                        <w:spacing w:after="18"/>
                        <w:ind w:right="5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47017">
                        <w:rPr>
                          <w:sz w:val="18"/>
                          <w:szCs w:val="18"/>
                        </w:rPr>
                        <w:t>Ancient Egypt</w:t>
                      </w:r>
                    </w:p>
                    <w:p w14:paraId="1A56D0BC" w14:textId="7F88E27D" w:rsidR="001773A0" w:rsidRDefault="00B47017">
                      <w:pPr>
                        <w:spacing w:after="18"/>
                        <w:ind w:right="5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47017">
                        <w:rPr>
                          <w:sz w:val="18"/>
                          <w:szCs w:val="18"/>
                        </w:rPr>
                        <w:t>Famous Egyptian</w:t>
                      </w:r>
                    </w:p>
                    <w:p w14:paraId="4165CBB9" w14:textId="6EB82851" w:rsidR="00B47017" w:rsidRPr="00C267FC" w:rsidRDefault="00B47017">
                      <w:pPr>
                        <w:spacing w:after="18"/>
                        <w:ind w:right="50"/>
                        <w:jc w:val="center"/>
                        <w:rPr>
                          <w:b/>
                          <w:color w:val="FF0000"/>
                          <w:sz w:val="16"/>
                          <w:szCs w:val="18"/>
                        </w:rPr>
                      </w:pPr>
                      <w:r w:rsidRPr="00C267FC">
                        <w:rPr>
                          <w:b/>
                          <w:color w:val="FF0000"/>
                          <w:sz w:val="16"/>
                          <w:szCs w:val="18"/>
                        </w:rPr>
                        <w:t>(</w:t>
                      </w:r>
                      <w:r w:rsidR="00C267FC" w:rsidRPr="00C267FC">
                        <w:rPr>
                          <w:b/>
                          <w:color w:val="FF0000"/>
                          <w:sz w:val="16"/>
                          <w:szCs w:val="18"/>
                        </w:rPr>
                        <w:t>rule of law, respect, tolerance)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6820AB" wp14:editId="54BA0CB2">
                <wp:simplePos x="0" y="0"/>
                <wp:positionH relativeFrom="column">
                  <wp:posOffset>1666875</wp:posOffset>
                </wp:positionH>
                <wp:positionV relativeFrom="paragraph">
                  <wp:posOffset>2311400</wp:posOffset>
                </wp:positionV>
                <wp:extent cx="1676400" cy="8953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0A3742" w14:textId="77777777" w:rsidR="001773A0" w:rsidRPr="00C267FC" w:rsidRDefault="001773A0" w:rsidP="004700EF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C267FC">
                              <w:rPr>
                                <w:sz w:val="17"/>
                                <w:szCs w:val="17"/>
                              </w:rPr>
                              <w:t>Local area study</w:t>
                            </w:r>
                          </w:p>
                          <w:p w14:paraId="5CF68FE7" w14:textId="3C1D268A" w:rsidR="001773A0" w:rsidRPr="00C267FC" w:rsidRDefault="00B47017" w:rsidP="004700EF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C267FC">
                              <w:rPr>
                                <w:sz w:val="17"/>
                                <w:szCs w:val="17"/>
                              </w:rPr>
                              <w:t>Europe study: Italy &amp; volcanoes</w:t>
                            </w:r>
                          </w:p>
                          <w:p w14:paraId="79FB8235" w14:textId="552ECD5A" w:rsidR="001773A0" w:rsidRPr="00C267FC" w:rsidRDefault="001773A0" w:rsidP="004700EF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C267FC">
                              <w:rPr>
                                <w:sz w:val="17"/>
                                <w:szCs w:val="17"/>
                              </w:rPr>
                              <w:t>North America</w:t>
                            </w:r>
                            <w:r w:rsidR="00B47017" w:rsidRPr="00C267FC">
                              <w:rPr>
                                <w:sz w:val="17"/>
                                <w:szCs w:val="17"/>
                              </w:rPr>
                              <w:t xml:space="preserve"> study: Florida</w:t>
                            </w:r>
                          </w:p>
                          <w:p w14:paraId="40BF34AC" w14:textId="77777777" w:rsidR="001773A0" w:rsidRPr="004700EF" w:rsidRDefault="001773A0" w:rsidP="004700EF">
                            <w:pPr>
                              <w:spacing w:after="0"/>
                              <w:ind w:right="54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700E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(democracy, respect, tolerance, rule of law)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20AB" id="_x0000_s1033" type="#_x0000_t202" style="position:absolute;margin-left:131.25pt;margin-top:182pt;width:132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" fillcolor="window" strokecolor="#8064a2" strokeweight="2pt">
                <v:textbox>
                  <w:txbxContent>
                    <w:p w14:paraId="020A3742" w14:textId="77777777" w:rsidR="001773A0" w:rsidRPr="00C267FC" w:rsidRDefault="001773A0" w:rsidP="004700EF">
                      <w:pPr>
                        <w:spacing w:after="0"/>
                        <w:ind w:right="54"/>
                        <w:jc w:val="center"/>
                        <w:rPr>
                          <w:sz w:val="17"/>
                          <w:szCs w:val="17"/>
                        </w:rPr>
                      </w:pPr>
                      <w:r w:rsidRPr="00C267FC">
                        <w:rPr>
                          <w:sz w:val="17"/>
                          <w:szCs w:val="17"/>
                        </w:rPr>
                        <w:t>Local area study</w:t>
                      </w:r>
                    </w:p>
                    <w:p w14:paraId="5CF68FE7" w14:textId="3C1D268A" w:rsidR="001773A0" w:rsidRPr="00C267FC" w:rsidRDefault="00B47017" w:rsidP="004700EF">
                      <w:pPr>
                        <w:spacing w:after="0"/>
                        <w:ind w:right="54"/>
                        <w:jc w:val="center"/>
                        <w:rPr>
                          <w:sz w:val="17"/>
                          <w:szCs w:val="17"/>
                        </w:rPr>
                      </w:pPr>
                      <w:r w:rsidRPr="00C267FC">
                        <w:rPr>
                          <w:sz w:val="17"/>
                          <w:szCs w:val="17"/>
                        </w:rPr>
                        <w:t>Europe study: Italy &amp; volcanoes</w:t>
                      </w:r>
                    </w:p>
                    <w:p w14:paraId="79FB8235" w14:textId="552ECD5A" w:rsidR="001773A0" w:rsidRPr="00C267FC" w:rsidRDefault="001773A0" w:rsidP="004700EF">
                      <w:pPr>
                        <w:spacing w:after="0"/>
                        <w:ind w:right="54"/>
                        <w:jc w:val="center"/>
                        <w:rPr>
                          <w:sz w:val="17"/>
                          <w:szCs w:val="17"/>
                        </w:rPr>
                      </w:pPr>
                      <w:r w:rsidRPr="00C267FC">
                        <w:rPr>
                          <w:sz w:val="17"/>
                          <w:szCs w:val="17"/>
                        </w:rPr>
                        <w:t>North America</w:t>
                      </w:r>
                      <w:r w:rsidR="00B47017" w:rsidRPr="00C267FC">
                        <w:rPr>
                          <w:sz w:val="17"/>
                          <w:szCs w:val="17"/>
                        </w:rPr>
                        <w:t xml:space="preserve"> study: Florida</w:t>
                      </w:r>
                    </w:p>
                    <w:p w14:paraId="40BF34AC" w14:textId="77777777" w:rsidR="001773A0" w:rsidRPr="004700EF" w:rsidRDefault="001773A0" w:rsidP="004700EF">
                      <w:pPr>
                        <w:spacing w:after="0"/>
                        <w:ind w:right="54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700EF">
                        <w:rPr>
                          <w:b/>
                          <w:color w:val="FF0000"/>
                          <w:sz w:val="16"/>
                          <w:szCs w:val="16"/>
                        </w:rPr>
                        <w:t>(democracy, respect, tolerance, rule of law)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5FAEF" wp14:editId="2EF85660">
                <wp:simplePos x="0" y="0"/>
                <wp:positionH relativeFrom="column">
                  <wp:posOffset>3333749</wp:posOffset>
                </wp:positionH>
                <wp:positionV relativeFrom="paragraph">
                  <wp:posOffset>2311400</wp:posOffset>
                </wp:positionV>
                <wp:extent cx="1704975" cy="8953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28AD09" w14:textId="77777777" w:rsidR="001773A0" w:rsidRDefault="001773A0">
                            <w:pPr>
                              <w:spacing w:after="15"/>
                              <w:ind w:right="4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Christianity </w:t>
                            </w:r>
                          </w:p>
                          <w:p w14:paraId="3382D99C" w14:textId="77777777" w:rsidR="001773A0" w:rsidRDefault="001773A0">
                            <w:pPr>
                              <w:spacing w:after="12"/>
                              <w:ind w:right="4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Sikhism</w:t>
                            </w:r>
                          </w:p>
                          <w:p w14:paraId="3DE30E02" w14:textId="216DFFD7" w:rsidR="001773A0" w:rsidRPr="00C267FC" w:rsidRDefault="001773A0">
                            <w:pPr>
                              <w:spacing w:after="12"/>
                              <w:ind w:right="49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C267FC">
                              <w:rPr>
                                <w:b/>
                                <w:color w:val="FF0000"/>
                                <w:sz w:val="16"/>
                                <w:szCs w:val="20"/>
                              </w:rPr>
                              <w:t>(</w:t>
                            </w:r>
                            <w:r w:rsidR="00C267FC">
                              <w:rPr>
                                <w:b/>
                                <w:color w:val="FF0000"/>
                                <w:sz w:val="16"/>
                                <w:szCs w:val="20"/>
                              </w:rPr>
                              <w:t xml:space="preserve">individual liberty, </w:t>
                            </w:r>
                            <w:r w:rsidRPr="00C267FC">
                              <w:rPr>
                                <w:b/>
                                <w:color w:val="FF0000"/>
                                <w:sz w:val="16"/>
                                <w:szCs w:val="20"/>
                              </w:rPr>
                              <w:t>respect, tolerance, rule of law)</w:t>
                            </w:r>
                          </w:p>
                          <w:p w14:paraId="4A9D323A" w14:textId="77777777" w:rsidR="001773A0" w:rsidRDefault="001773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FAEF" id="_x0000_s1034" type="#_x0000_t202" style="position:absolute;margin-left:262.5pt;margin-top:182pt;width:134.2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" fillcolor="window" strokecolor="#8064a2" strokeweight="2pt">
                <v:textbox>
                  <w:txbxContent>
                    <w:p w14:paraId="0028AD09" w14:textId="77777777" w:rsidR="001773A0" w:rsidRDefault="001773A0">
                      <w:pPr>
                        <w:spacing w:after="15"/>
                        <w:ind w:right="4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Christianity </w:t>
                      </w:r>
                    </w:p>
                    <w:p w14:paraId="3382D99C" w14:textId="77777777" w:rsidR="001773A0" w:rsidRDefault="001773A0">
                      <w:pPr>
                        <w:spacing w:after="12"/>
                        <w:ind w:right="4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Sikhism</w:t>
                      </w:r>
                    </w:p>
                    <w:p w14:paraId="3DE30E02" w14:textId="216DFFD7" w:rsidR="001773A0" w:rsidRPr="00C267FC" w:rsidRDefault="001773A0">
                      <w:pPr>
                        <w:spacing w:after="12"/>
                        <w:ind w:right="49"/>
                        <w:jc w:val="center"/>
                        <w:rPr>
                          <w:b/>
                          <w:color w:val="FF0000"/>
                          <w:sz w:val="16"/>
                          <w:szCs w:val="20"/>
                        </w:rPr>
                      </w:pPr>
                      <w:r w:rsidRPr="00C267FC">
                        <w:rPr>
                          <w:b/>
                          <w:color w:val="FF0000"/>
                          <w:sz w:val="16"/>
                          <w:szCs w:val="20"/>
                        </w:rPr>
                        <w:t>(</w:t>
                      </w:r>
                      <w:r w:rsidR="00C267FC">
                        <w:rPr>
                          <w:b/>
                          <w:color w:val="FF0000"/>
                          <w:sz w:val="16"/>
                          <w:szCs w:val="20"/>
                        </w:rPr>
                        <w:t xml:space="preserve">individual liberty, </w:t>
                      </w:r>
                      <w:r w:rsidRPr="00C267FC">
                        <w:rPr>
                          <w:b/>
                          <w:color w:val="FF0000"/>
                          <w:sz w:val="16"/>
                          <w:szCs w:val="20"/>
                        </w:rPr>
                        <w:t>respect, tolerance, rule of law)</w:t>
                      </w:r>
                    </w:p>
                    <w:p w14:paraId="4A9D323A" w14:textId="77777777" w:rsidR="001773A0" w:rsidRDefault="001773A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67985" wp14:editId="61409DB9">
                <wp:simplePos x="0" y="0"/>
                <wp:positionH relativeFrom="column">
                  <wp:posOffset>5029200</wp:posOffset>
                </wp:positionH>
                <wp:positionV relativeFrom="paragraph">
                  <wp:posOffset>2311400</wp:posOffset>
                </wp:positionV>
                <wp:extent cx="1790700" cy="8953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A12D0" w14:textId="77777777" w:rsidR="001773A0" w:rsidRDefault="001773A0" w:rsidP="008F21E8">
                            <w:pPr>
                              <w:spacing w:after="15"/>
                              <w:ind w:right="4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Greetings </w:t>
                            </w:r>
                          </w:p>
                          <w:p w14:paraId="12F07674" w14:textId="77777777" w:rsidR="001773A0" w:rsidRDefault="001773A0" w:rsidP="008F21E8">
                            <w:pPr>
                              <w:spacing w:after="15"/>
                              <w:ind w:right="4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Counting (1 to 10)</w:t>
                            </w:r>
                          </w:p>
                          <w:p w14:paraId="2DFCFF28" w14:textId="77777777" w:rsidR="001773A0" w:rsidRDefault="001773A0" w:rsidP="008F21E8">
                            <w:pPr>
                              <w:spacing w:after="15"/>
                              <w:ind w:right="4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Name and age</w:t>
                            </w:r>
                          </w:p>
                          <w:p w14:paraId="5DD57227" w14:textId="77777777" w:rsidR="001773A0" w:rsidRDefault="001773A0" w:rsidP="008F21E8">
                            <w:pPr>
                              <w:spacing w:after="15"/>
                              <w:ind w:right="4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60892D17" w14:textId="77777777" w:rsidR="001773A0" w:rsidRPr="008F21E8" w:rsidRDefault="001773A0" w:rsidP="008F21E8">
                            <w:pPr>
                              <w:spacing w:after="15"/>
                              <w:ind w:right="4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Classroom items and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7985" id="_x0000_s1035" type="#_x0000_t202" style="position:absolute;margin-left:396pt;margin-top:182pt;width:141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" fillcolor="window" strokecolor="#8064a2" strokeweight="2pt">
                <v:textbox>
                  <w:txbxContent>
                    <w:p w14:paraId="143A12D0" w14:textId="77777777" w:rsidR="001773A0" w:rsidRDefault="001773A0" w:rsidP="008F21E8">
                      <w:pPr>
                        <w:spacing w:after="15"/>
                        <w:ind w:right="4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Greetings </w:t>
                      </w:r>
                    </w:p>
                    <w:p w14:paraId="12F07674" w14:textId="77777777" w:rsidR="001773A0" w:rsidRDefault="001773A0" w:rsidP="008F21E8">
                      <w:pPr>
                        <w:spacing w:after="15"/>
                        <w:ind w:right="4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Counting (1 to 10)</w:t>
                      </w:r>
                    </w:p>
                    <w:p w14:paraId="2DFCFF28" w14:textId="77777777" w:rsidR="001773A0" w:rsidRDefault="001773A0" w:rsidP="008F21E8">
                      <w:pPr>
                        <w:spacing w:after="15"/>
                        <w:ind w:right="4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Name and age</w:t>
                      </w:r>
                    </w:p>
                    <w:p w14:paraId="5DD57227" w14:textId="77777777" w:rsidR="001773A0" w:rsidRDefault="001773A0" w:rsidP="008F21E8">
                      <w:pPr>
                        <w:spacing w:after="15"/>
                        <w:ind w:right="4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</w:t>
                      </w:r>
                    </w:p>
                    <w:p w14:paraId="60892D17" w14:textId="77777777" w:rsidR="001773A0" w:rsidRPr="008F21E8" w:rsidRDefault="001773A0" w:rsidP="008F21E8">
                      <w:pPr>
                        <w:spacing w:after="15"/>
                        <w:ind w:right="4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Classroom items and instructions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EF9F76" wp14:editId="306A9D09">
                <wp:simplePos x="0" y="0"/>
                <wp:positionH relativeFrom="column">
                  <wp:posOffset>-19050</wp:posOffset>
                </wp:positionH>
                <wp:positionV relativeFrom="paragraph">
                  <wp:posOffset>1987550</wp:posOffset>
                </wp:positionV>
                <wp:extent cx="6848475" cy="323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D5385" w14:textId="77777777" w:rsidR="001773A0" w:rsidRPr="00C267FC" w:rsidRDefault="001773A0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267FC">
                              <w:rPr>
                                <w:b/>
                                <w:sz w:val="24"/>
                                <w:u w:val="single"/>
                                <w:lang w:val="en-GB"/>
                              </w:rPr>
                              <w:t>Humanities – History, Geography and Religious Education &amp;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9F76" id="_x0000_s1036" type="#_x0000_t202" style="position:absolute;margin-left:-1.5pt;margin-top:156.5pt;width:539.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" fillcolor="white [3201]" strokecolor="#8064a2 [3207]" strokeweight="2pt">
                <v:textbox>
                  <w:txbxContent>
                    <w:p w14:paraId="015D5385" w14:textId="77777777" w:rsidR="001773A0" w:rsidRPr="00C267FC" w:rsidRDefault="001773A0">
                      <w:pPr>
                        <w:jc w:val="center"/>
                        <w:rPr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267FC">
                        <w:rPr>
                          <w:b/>
                          <w:sz w:val="24"/>
                          <w:u w:val="single"/>
                          <w:lang w:val="en-GB"/>
                        </w:rPr>
                        <w:t>Humanities – History, Geography and Religious Education &amp; French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A24DE6" wp14:editId="23934A78">
                <wp:simplePos x="0" y="0"/>
                <wp:positionH relativeFrom="column">
                  <wp:posOffset>4914900</wp:posOffset>
                </wp:positionH>
                <wp:positionV relativeFrom="paragraph">
                  <wp:posOffset>92075</wp:posOffset>
                </wp:positionV>
                <wp:extent cx="1914525" cy="1771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BF5BF7" w14:textId="77777777" w:rsidR="001773A0" w:rsidRDefault="001773A0">
                            <w:pPr>
                              <w:spacing w:after="19"/>
                              <w:ind w:left="3"/>
                              <w:jc w:val="center"/>
                            </w:pPr>
                          </w:p>
                          <w:p w14:paraId="0B9D1728" w14:textId="77777777" w:rsidR="00B47017" w:rsidRDefault="00B47017" w:rsidP="00B47017">
                            <w:pPr>
                              <w:spacing w:after="19"/>
                              <w:ind w:left="3"/>
                              <w:jc w:val="center"/>
                            </w:pPr>
                          </w:p>
                          <w:p w14:paraId="2EB9FDD4" w14:textId="4D388041" w:rsidR="001773A0" w:rsidRDefault="00B47017" w:rsidP="00B47017">
                            <w:pPr>
                              <w:spacing w:after="19"/>
                              <w:ind w:left="3"/>
                              <w:jc w:val="center"/>
                            </w:pPr>
                            <w:r>
                              <w:t>Annotated video</w:t>
                            </w:r>
                          </w:p>
                          <w:p w14:paraId="591B5719" w14:textId="142DE597" w:rsidR="001773A0" w:rsidRDefault="00B47017" w:rsidP="00B47017">
                            <w:pPr>
                              <w:spacing w:after="19"/>
                              <w:ind w:left="3"/>
                              <w:jc w:val="center"/>
                            </w:pPr>
                            <w:r>
                              <w:t>Programming and coding</w:t>
                            </w:r>
                          </w:p>
                          <w:p w14:paraId="3FCD9777" w14:textId="782D9E15" w:rsidR="00B47017" w:rsidRDefault="00B47017" w:rsidP="00B47017">
                            <w:pPr>
                              <w:spacing w:after="19"/>
                              <w:ind w:left="3"/>
                              <w:jc w:val="center"/>
                            </w:pPr>
                            <w:r>
                              <w:t>Creating a website</w:t>
                            </w:r>
                          </w:p>
                          <w:p w14:paraId="08E93161" w14:textId="77777777" w:rsidR="001773A0" w:rsidRDefault="001773A0">
                            <w:pPr>
                              <w:spacing w:after="19"/>
                              <w:ind w:left="3"/>
                              <w:jc w:val="center"/>
                            </w:pPr>
                            <w:r>
                              <w:t>e-Safety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4DE6" id="_x0000_s1037" type="#_x0000_t202" style="position:absolute;margin-left:387pt;margin-top:7.25pt;width:150.75pt;height:139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" fillcolor="window" strokecolor="#9bbb59" strokeweight="2pt">
                <v:textbox>
                  <w:txbxContent>
                    <w:p w14:paraId="56BF5BF7" w14:textId="77777777" w:rsidR="001773A0" w:rsidRDefault="001773A0">
                      <w:pPr>
                        <w:spacing w:after="19"/>
                        <w:ind w:left="3"/>
                        <w:jc w:val="center"/>
                      </w:pPr>
                    </w:p>
                    <w:p w14:paraId="0B9D1728" w14:textId="77777777" w:rsidR="00B47017" w:rsidRDefault="00B47017" w:rsidP="00B47017">
                      <w:pPr>
                        <w:spacing w:after="19"/>
                        <w:ind w:left="3"/>
                        <w:jc w:val="center"/>
                      </w:pPr>
                    </w:p>
                    <w:p w14:paraId="2EB9FDD4" w14:textId="4D388041" w:rsidR="001773A0" w:rsidRDefault="00B47017" w:rsidP="00B47017">
                      <w:pPr>
                        <w:spacing w:after="19"/>
                        <w:ind w:left="3"/>
                        <w:jc w:val="center"/>
                      </w:pPr>
                      <w:r>
                        <w:t>Annotated video</w:t>
                      </w:r>
                    </w:p>
                    <w:p w14:paraId="591B5719" w14:textId="142DE597" w:rsidR="001773A0" w:rsidRDefault="00B47017" w:rsidP="00B47017">
                      <w:pPr>
                        <w:spacing w:after="19"/>
                        <w:ind w:left="3"/>
                        <w:jc w:val="center"/>
                      </w:pPr>
                      <w:r>
                        <w:t>Programming and coding</w:t>
                      </w:r>
                    </w:p>
                    <w:p w14:paraId="3FCD9777" w14:textId="782D9E15" w:rsidR="00B47017" w:rsidRDefault="00B47017" w:rsidP="00B47017">
                      <w:pPr>
                        <w:spacing w:after="19"/>
                        <w:ind w:left="3"/>
                        <w:jc w:val="center"/>
                      </w:pPr>
                      <w:r>
                        <w:t>Creating a website</w:t>
                      </w:r>
                    </w:p>
                    <w:p w14:paraId="08E93161" w14:textId="77777777" w:rsidR="001773A0" w:rsidRDefault="001773A0">
                      <w:pPr>
                        <w:spacing w:after="19"/>
                        <w:ind w:left="3"/>
                        <w:jc w:val="center"/>
                      </w:pPr>
                      <w:r>
                        <w:t>e-Safety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49CB63B" wp14:editId="6B07F110">
                <wp:simplePos x="0" y="0"/>
                <wp:positionH relativeFrom="column">
                  <wp:posOffset>3076575</wp:posOffset>
                </wp:positionH>
                <wp:positionV relativeFrom="paragraph">
                  <wp:posOffset>92075</wp:posOffset>
                </wp:positionV>
                <wp:extent cx="1838325" cy="1771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771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D7CE4" w14:textId="77777777" w:rsidR="001773A0" w:rsidRDefault="001773A0">
                            <w:pPr>
                              <w:spacing w:after="14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EACF865" w14:textId="77777777" w:rsidR="00B97949" w:rsidRPr="00B97949" w:rsidRDefault="00B97949">
                            <w:pPr>
                              <w:spacing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C1EBB1" w14:textId="71584426" w:rsidR="001773A0" w:rsidRDefault="001773A0">
                            <w:pPr>
                              <w:spacing w:after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Animal</w:t>
                            </w:r>
                            <w:r w:rsidR="00B47017">
                              <w:t>s,</w:t>
                            </w:r>
                            <w:r>
                              <w:t xml:space="preserve"> including humans</w:t>
                            </w:r>
                          </w:p>
                          <w:p w14:paraId="667BDD8F" w14:textId="3B9229BE" w:rsidR="001773A0" w:rsidRDefault="00B47017">
                            <w:pPr>
                              <w:spacing w:after="22"/>
                              <w:ind w:lef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Rocks</w:t>
                            </w:r>
                          </w:p>
                          <w:p w14:paraId="38EFA552" w14:textId="4807ACA1" w:rsidR="001773A0" w:rsidRDefault="00B47017">
                            <w:pPr>
                              <w:spacing w:after="20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Plants</w:t>
                            </w:r>
                          </w:p>
                          <w:p w14:paraId="5CA6039E" w14:textId="34B1F166" w:rsidR="001773A0" w:rsidRDefault="00B47017">
                            <w:pPr>
                              <w:spacing w:after="20"/>
                              <w:ind w:lef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Forces and Magnets</w:t>
                            </w:r>
                          </w:p>
                          <w:p w14:paraId="67E5B384" w14:textId="1880480A" w:rsidR="001773A0" w:rsidRDefault="00B47017">
                            <w:pPr>
                              <w:jc w:val="center"/>
                            </w:pPr>
                            <w: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B63B" id="_x0000_s1038" type="#_x0000_t202" style="position:absolute;margin-left:242.25pt;margin-top:7.25pt;width:144.75pt;height:139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" fillcolor="white [3201]" strokecolor="#9bbb59 [3206]" strokeweight="2pt">
                <v:textbox>
                  <w:txbxContent>
                    <w:p w14:paraId="33FD7CE4" w14:textId="77777777" w:rsidR="001773A0" w:rsidRDefault="001773A0">
                      <w:pPr>
                        <w:spacing w:after="14"/>
                        <w:ind w:left="1"/>
                        <w:jc w:val="center"/>
                        <w:rPr>
                          <w:sz w:val="16"/>
                        </w:rPr>
                      </w:pPr>
                    </w:p>
                    <w:p w14:paraId="1EACF865" w14:textId="77777777" w:rsidR="00B97949" w:rsidRPr="00B97949" w:rsidRDefault="00B97949">
                      <w:pPr>
                        <w:spacing w:after="2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CC1EBB1" w14:textId="71584426" w:rsidR="001773A0" w:rsidRDefault="001773A0">
                      <w:pPr>
                        <w:spacing w:after="20"/>
                        <w:jc w:val="center"/>
                        <w:rPr>
                          <w:sz w:val="14"/>
                        </w:rPr>
                      </w:pPr>
                      <w:r>
                        <w:t>Animal</w:t>
                      </w:r>
                      <w:r w:rsidR="00B47017">
                        <w:t>s,</w:t>
                      </w:r>
                      <w:r>
                        <w:t xml:space="preserve"> including humans</w:t>
                      </w:r>
                    </w:p>
                    <w:p w14:paraId="667BDD8F" w14:textId="3B9229BE" w:rsidR="001773A0" w:rsidRDefault="00B47017">
                      <w:pPr>
                        <w:spacing w:after="22"/>
                        <w:ind w:left="5"/>
                        <w:jc w:val="center"/>
                        <w:rPr>
                          <w:sz w:val="14"/>
                        </w:rPr>
                      </w:pPr>
                      <w:r>
                        <w:t>Rocks</w:t>
                      </w:r>
                    </w:p>
                    <w:p w14:paraId="38EFA552" w14:textId="4807ACA1" w:rsidR="001773A0" w:rsidRDefault="00B47017">
                      <w:pPr>
                        <w:spacing w:after="20"/>
                        <w:ind w:left="4"/>
                        <w:jc w:val="center"/>
                        <w:rPr>
                          <w:sz w:val="14"/>
                        </w:rPr>
                      </w:pPr>
                      <w:r>
                        <w:t>Plants</w:t>
                      </w:r>
                    </w:p>
                    <w:p w14:paraId="5CA6039E" w14:textId="34B1F166" w:rsidR="001773A0" w:rsidRDefault="00B47017">
                      <w:pPr>
                        <w:spacing w:after="20"/>
                        <w:ind w:left="6"/>
                        <w:jc w:val="center"/>
                        <w:rPr>
                          <w:sz w:val="14"/>
                        </w:rPr>
                      </w:pPr>
                      <w:r>
                        <w:t>Forces and Magnets</w:t>
                      </w:r>
                    </w:p>
                    <w:p w14:paraId="67E5B384" w14:textId="1880480A" w:rsidR="001773A0" w:rsidRDefault="00B47017">
                      <w:pPr>
                        <w:jc w:val="center"/>
                      </w:pPr>
                      <w: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7E7C7" wp14:editId="6C438599">
                <wp:simplePos x="0" y="0"/>
                <wp:positionH relativeFrom="column">
                  <wp:posOffset>3457575</wp:posOffset>
                </wp:positionH>
                <wp:positionV relativeFrom="paragraph">
                  <wp:posOffset>3330575</wp:posOffset>
                </wp:positionV>
                <wp:extent cx="3371850" cy="13144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4CB8" w14:textId="77777777" w:rsidR="001773A0" w:rsidRPr="004700EF" w:rsidRDefault="001773A0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 w:color="000000"/>
                              </w:rPr>
                              <w:t>Physical Education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00E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(respect, rule of law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, tolerance</w:t>
                            </w:r>
                            <w:r w:rsidRPr="004700E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38F474" w14:textId="6037A50A" w:rsidR="001773A0" w:rsidRDefault="00C267FC" w:rsidP="00A83580">
                            <w:pPr>
                              <w:spacing w:after="0"/>
                              <w:ind w:right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Invasion games: Hockey</w:t>
                            </w:r>
                          </w:p>
                          <w:p w14:paraId="6F3C5834" w14:textId="05676AD7" w:rsidR="00C267FC" w:rsidRPr="00A83580" w:rsidRDefault="00C267FC" w:rsidP="00A83580">
                            <w:pPr>
                              <w:spacing w:after="0"/>
                              <w:ind w:right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Gymnastics</w:t>
                            </w:r>
                          </w:p>
                          <w:p w14:paraId="4E06D62A" w14:textId="77777777" w:rsidR="001773A0" w:rsidRPr="00A83580" w:rsidRDefault="001773A0" w:rsidP="00A83580">
                            <w:pPr>
                              <w:spacing w:after="0"/>
                              <w:ind w:right="4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3580">
                              <w:rPr>
                                <w:sz w:val="18"/>
                                <w:szCs w:val="18"/>
                              </w:rPr>
                              <w:t>Dance</w:t>
                            </w:r>
                          </w:p>
                          <w:p w14:paraId="41D38845" w14:textId="038450E3" w:rsidR="001773A0" w:rsidRDefault="00C267FC" w:rsidP="00A83580">
                            <w:pPr>
                              <w:spacing w:after="0"/>
                              <w:ind w:right="5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Net/wall games: Tennis</w:t>
                            </w:r>
                          </w:p>
                          <w:p w14:paraId="38042047" w14:textId="00BFEDAA" w:rsidR="00C267FC" w:rsidRDefault="00C267FC" w:rsidP="00A83580">
                            <w:pPr>
                              <w:spacing w:after="0"/>
                              <w:ind w:right="5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Athletics</w:t>
                            </w:r>
                          </w:p>
                          <w:p w14:paraId="5E0D329A" w14:textId="305FEBF5" w:rsidR="00C267FC" w:rsidRPr="00A83580" w:rsidRDefault="00C267FC" w:rsidP="00A83580">
                            <w:pPr>
                              <w:spacing w:after="0"/>
                              <w:ind w:right="5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Striking &amp; fielding: Rounders</w:t>
                            </w:r>
                          </w:p>
                          <w:p w14:paraId="38A6B205" w14:textId="6B7A65DC" w:rsidR="001773A0" w:rsidRPr="00A83580" w:rsidRDefault="001773A0" w:rsidP="00A8358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E7C7" id="_x0000_s1039" type="#_x0000_t202" style="position:absolute;margin-left:272.25pt;margin-top:262.25pt;width:265.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" fillcolor="white [3201]" strokecolor="#4bacc6 [3208]" strokeweight="2pt">
                <v:textbox>
                  <w:txbxContent>
                    <w:p w14:paraId="05914CB8" w14:textId="77777777" w:rsidR="001773A0" w:rsidRPr="004700EF" w:rsidRDefault="001773A0">
                      <w:pPr>
                        <w:spacing w:after="0"/>
                        <w:ind w:right="5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 w:color="000000"/>
                        </w:rPr>
                        <w:t>Physical Education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00EF">
                        <w:rPr>
                          <w:b/>
                          <w:color w:val="FF0000"/>
                          <w:sz w:val="20"/>
                          <w:szCs w:val="20"/>
                        </w:rPr>
                        <w:t>(respect, rule of law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, tolerance</w:t>
                      </w:r>
                      <w:r w:rsidRPr="004700EF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238F474" w14:textId="6037A50A" w:rsidR="001773A0" w:rsidRDefault="00C267FC" w:rsidP="00A83580">
                      <w:pPr>
                        <w:spacing w:after="0"/>
                        <w:ind w:right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Invasion games: Hockey</w:t>
                      </w:r>
                    </w:p>
                    <w:p w14:paraId="6F3C5834" w14:textId="05676AD7" w:rsidR="00C267FC" w:rsidRPr="00A83580" w:rsidRDefault="00C267FC" w:rsidP="00A83580">
                      <w:pPr>
                        <w:spacing w:after="0"/>
                        <w:ind w:right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Gymnastics</w:t>
                      </w:r>
                    </w:p>
                    <w:p w14:paraId="4E06D62A" w14:textId="77777777" w:rsidR="001773A0" w:rsidRPr="00A83580" w:rsidRDefault="001773A0" w:rsidP="00A83580">
                      <w:pPr>
                        <w:spacing w:after="0"/>
                        <w:ind w:right="4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3580">
                        <w:rPr>
                          <w:sz w:val="18"/>
                          <w:szCs w:val="18"/>
                        </w:rPr>
                        <w:t>Dance</w:t>
                      </w:r>
                    </w:p>
                    <w:p w14:paraId="41D38845" w14:textId="038450E3" w:rsidR="001773A0" w:rsidRDefault="00C267FC" w:rsidP="00A83580">
                      <w:pPr>
                        <w:spacing w:after="0"/>
                        <w:ind w:right="5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Net/wall games: Tennis</w:t>
                      </w:r>
                    </w:p>
                    <w:p w14:paraId="38042047" w14:textId="00BFEDAA" w:rsidR="00C267FC" w:rsidRDefault="00C267FC" w:rsidP="00A83580">
                      <w:pPr>
                        <w:spacing w:after="0"/>
                        <w:ind w:right="5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Athletics</w:t>
                      </w:r>
                    </w:p>
                    <w:p w14:paraId="5E0D329A" w14:textId="305FEBF5" w:rsidR="00C267FC" w:rsidRPr="00A83580" w:rsidRDefault="00C267FC" w:rsidP="00A83580">
                      <w:pPr>
                        <w:spacing w:after="0"/>
                        <w:ind w:right="5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Striking &amp; fielding: Rounders</w:t>
                      </w:r>
                    </w:p>
                    <w:p w14:paraId="38A6B205" w14:textId="6B7A65DC" w:rsidR="001773A0" w:rsidRPr="00A83580" w:rsidRDefault="001773A0" w:rsidP="00A8358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1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92348" wp14:editId="6605A3F0">
                <wp:simplePos x="0" y="0"/>
                <wp:positionH relativeFrom="column">
                  <wp:posOffset>-19050</wp:posOffset>
                </wp:positionH>
                <wp:positionV relativeFrom="paragraph">
                  <wp:posOffset>3330575</wp:posOffset>
                </wp:positionV>
                <wp:extent cx="3343275" cy="13049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04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807BE" w14:textId="731B8214" w:rsidR="001773A0" w:rsidRPr="00C267FC" w:rsidRDefault="001773A0" w:rsidP="00C267FC">
                            <w:pPr>
                              <w:spacing w:after="0"/>
                              <w:ind w:right="51"/>
                              <w:jc w:val="center"/>
                              <w:rPr>
                                <w:sz w:val="32"/>
                              </w:rPr>
                            </w:pPr>
                            <w:r w:rsidRPr="00C267FC">
                              <w:rPr>
                                <w:b/>
                                <w:sz w:val="24"/>
                                <w:u w:val="single" w:color="000000"/>
                              </w:rPr>
                              <w:t>The Arts – Art, DT and Music</w:t>
                            </w:r>
                          </w:p>
                          <w:p w14:paraId="437D3688" w14:textId="1C2C622A" w:rsidR="003D722C" w:rsidRDefault="00C267FC">
                            <w:pPr>
                              <w:spacing w:after="0"/>
                              <w:ind w:right="2"/>
                              <w:jc w:val="center"/>
                            </w:pPr>
                            <w:r>
                              <w:t>Art: drawing skills</w:t>
                            </w:r>
                            <w:r w:rsidR="003D722C">
                              <w:t>,</w:t>
                            </w:r>
                          </w:p>
                          <w:p w14:paraId="307DB7BA" w14:textId="35A1D31A" w:rsidR="001773A0" w:rsidRDefault="00C267FC">
                            <w:pPr>
                              <w:spacing w:after="0"/>
                              <w:ind w:right="2"/>
                              <w:jc w:val="center"/>
                            </w:pPr>
                            <w:r>
                              <w:t xml:space="preserve"> British artist study: Lucy </w:t>
                            </w:r>
                            <w:proofErr w:type="spellStart"/>
                            <w:r>
                              <w:t>Pittaway</w:t>
                            </w:r>
                            <w:proofErr w:type="spellEnd"/>
                            <w:r>
                              <w:t>, 3D sculptures</w:t>
                            </w:r>
                          </w:p>
                          <w:p w14:paraId="4B180242" w14:textId="015A2CE2" w:rsidR="00C267FC" w:rsidRDefault="00C267FC">
                            <w:pPr>
                              <w:spacing w:after="0"/>
                              <w:jc w:val="center"/>
                            </w:pPr>
                            <w:r>
                              <w:t>DT: structures (packaging), food (healthy sandwich/snacks), textiles (purse/wallet)</w:t>
                            </w:r>
                          </w:p>
                          <w:p w14:paraId="7B789810" w14:textId="274E6A9F" w:rsidR="00C267FC" w:rsidRDefault="00C267FC">
                            <w:pPr>
                              <w:spacing w:after="0"/>
                              <w:jc w:val="center"/>
                            </w:pPr>
                            <w:r>
                              <w:t xml:space="preserve">Music: </w:t>
                            </w:r>
                            <w:r w:rsidR="0004770A">
                              <w:t>ukuleles</w:t>
                            </w:r>
                            <w:r>
                              <w:t>, composer study: Tchaikovsky</w:t>
                            </w:r>
                          </w:p>
                          <w:p w14:paraId="6C565E0B" w14:textId="1DEA930C" w:rsidR="001773A0" w:rsidRPr="004700EF" w:rsidRDefault="001773A0">
                            <w:pPr>
                              <w:spacing w:after="0"/>
                              <w:jc w:val="center"/>
                            </w:pPr>
                            <w:r w:rsidRPr="004700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2348" id="_x0000_s1040" type="#_x0000_t202" style="position:absolute;margin-left:-1.5pt;margin-top:262.25pt;width:263.2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" fillcolor="white [3201]" strokecolor="#f79646 [3209]" strokeweight="2pt">
                <v:textbox>
                  <w:txbxContent>
                    <w:p w14:paraId="10E807BE" w14:textId="731B8214" w:rsidR="001773A0" w:rsidRPr="00C267FC" w:rsidRDefault="001773A0" w:rsidP="00C267FC">
                      <w:pPr>
                        <w:spacing w:after="0"/>
                        <w:ind w:right="51"/>
                        <w:jc w:val="center"/>
                        <w:rPr>
                          <w:sz w:val="32"/>
                        </w:rPr>
                      </w:pPr>
                      <w:r w:rsidRPr="00C267FC">
                        <w:rPr>
                          <w:b/>
                          <w:sz w:val="24"/>
                          <w:u w:val="single" w:color="000000"/>
                        </w:rPr>
                        <w:t>The Arts – Art, DT and Music</w:t>
                      </w:r>
                    </w:p>
                    <w:p w14:paraId="437D3688" w14:textId="1C2C622A" w:rsidR="003D722C" w:rsidRDefault="00C267FC">
                      <w:pPr>
                        <w:spacing w:after="0"/>
                        <w:ind w:right="2"/>
                        <w:jc w:val="center"/>
                      </w:pPr>
                      <w:r>
                        <w:t>Art: drawing skills</w:t>
                      </w:r>
                      <w:r w:rsidR="003D722C">
                        <w:t>,</w:t>
                      </w:r>
                    </w:p>
                    <w:p w14:paraId="307DB7BA" w14:textId="35A1D31A" w:rsidR="001773A0" w:rsidRDefault="00C267FC">
                      <w:pPr>
                        <w:spacing w:after="0"/>
                        <w:ind w:right="2"/>
                        <w:jc w:val="center"/>
                      </w:pPr>
                      <w:r>
                        <w:t xml:space="preserve"> British artist study: Lucy </w:t>
                      </w:r>
                      <w:proofErr w:type="spellStart"/>
                      <w:r>
                        <w:t>Pittaway</w:t>
                      </w:r>
                      <w:proofErr w:type="spellEnd"/>
                      <w:r>
                        <w:t>, 3D sculptures</w:t>
                      </w:r>
                    </w:p>
                    <w:p w14:paraId="4B180242" w14:textId="015A2CE2" w:rsidR="00C267FC" w:rsidRDefault="00C267FC">
                      <w:pPr>
                        <w:spacing w:after="0"/>
                        <w:jc w:val="center"/>
                      </w:pPr>
                      <w:r>
                        <w:t>DT: structures (packaging), food (healthy sandwich/snacks), textiles (purse/wallet)</w:t>
                      </w:r>
                    </w:p>
                    <w:p w14:paraId="7B789810" w14:textId="274E6A9F" w:rsidR="00C267FC" w:rsidRDefault="00C267FC">
                      <w:pPr>
                        <w:spacing w:after="0"/>
                        <w:jc w:val="center"/>
                      </w:pPr>
                      <w:r>
                        <w:t xml:space="preserve">Music: </w:t>
                      </w:r>
                      <w:r w:rsidR="0004770A">
                        <w:t>ukuleles</w:t>
                      </w:r>
                      <w:r>
                        <w:t>, composer study: Tchaikovsky</w:t>
                      </w:r>
                    </w:p>
                    <w:p w14:paraId="6C565E0B" w14:textId="1DEA930C" w:rsidR="001773A0" w:rsidRPr="004700EF" w:rsidRDefault="001773A0">
                      <w:pPr>
                        <w:spacing w:after="0"/>
                        <w:jc w:val="center"/>
                      </w:pPr>
                      <w:r w:rsidRPr="004700E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D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3"/>
    <w:rsid w:val="0004770A"/>
    <w:rsid w:val="00121051"/>
    <w:rsid w:val="001773A0"/>
    <w:rsid w:val="003D722C"/>
    <w:rsid w:val="004700EF"/>
    <w:rsid w:val="00515A7A"/>
    <w:rsid w:val="005221D4"/>
    <w:rsid w:val="005546CE"/>
    <w:rsid w:val="0065566B"/>
    <w:rsid w:val="00721581"/>
    <w:rsid w:val="007E2882"/>
    <w:rsid w:val="00813581"/>
    <w:rsid w:val="008F21E8"/>
    <w:rsid w:val="00A83580"/>
    <w:rsid w:val="00B47017"/>
    <w:rsid w:val="00B97949"/>
    <w:rsid w:val="00BB1E53"/>
    <w:rsid w:val="00C267FC"/>
    <w:rsid w:val="00C95C64"/>
    <w:rsid w:val="00CC351E"/>
    <w:rsid w:val="00E54D03"/>
    <w:rsid w:val="00E925DC"/>
    <w:rsid w:val="00F431BE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D982"/>
  <w15:docId w15:val="{56FF6241-F6CE-43CC-8891-DD23701D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Village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officestaff</dc:creator>
  <cp:lastModifiedBy>Sarah Blagg</cp:lastModifiedBy>
  <cp:revision>2</cp:revision>
  <cp:lastPrinted>2019-09-16T12:41:00Z</cp:lastPrinted>
  <dcterms:created xsi:type="dcterms:W3CDTF">2025-01-27T13:26:00Z</dcterms:created>
  <dcterms:modified xsi:type="dcterms:W3CDTF">2025-01-27T13:26:00Z</dcterms:modified>
</cp:coreProperties>
</file>