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6808" w14:textId="139BFA2C" w:rsidR="002A607B" w:rsidRPr="00EC2C52" w:rsidRDefault="008B2D63">
      <w:pPr>
        <w:spacing w:after="0"/>
        <w:jc w:val="center"/>
        <w:rPr>
          <w:rFonts w:ascii="Comic Sans MS" w:hAnsi="Comic Sans MS"/>
          <w:b/>
          <w:sz w:val="32"/>
          <w:u w:val="single"/>
        </w:rPr>
      </w:pPr>
      <w:r w:rsidRPr="00EC2C52">
        <w:rPr>
          <w:rFonts w:ascii="Comic Sans MS" w:hAnsi="Comic Sans MS"/>
          <w:b/>
          <w:sz w:val="32"/>
          <w:u w:val="single"/>
        </w:rPr>
        <w:t xml:space="preserve">Year </w:t>
      </w:r>
      <w:r w:rsidR="00AB209E" w:rsidRPr="00EC2C52">
        <w:rPr>
          <w:rFonts w:ascii="Comic Sans MS" w:hAnsi="Comic Sans MS"/>
          <w:b/>
          <w:sz w:val="32"/>
          <w:u w:val="single"/>
        </w:rPr>
        <w:t>1</w:t>
      </w:r>
      <w:r w:rsidR="008664EE" w:rsidRPr="00EC2C52">
        <w:rPr>
          <w:rFonts w:ascii="Comic Sans MS" w:hAnsi="Comic Sans MS"/>
          <w:b/>
          <w:sz w:val="32"/>
          <w:u w:val="single"/>
        </w:rPr>
        <w:t xml:space="preserve"> </w:t>
      </w:r>
      <w:r w:rsidRPr="00EC2C52">
        <w:rPr>
          <w:rFonts w:ascii="Comic Sans MS" w:hAnsi="Comic Sans MS"/>
          <w:b/>
          <w:sz w:val="32"/>
          <w:u w:val="single"/>
        </w:rPr>
        <w:t>Curriculum</w:t>
      </w:r>
    </w:p>
    <w:p w14:paraId="53CABE1E" w14:textId="0BAAB0D6" w:rsidR="002A607B" w:rsidRPr="00EC2C52" w:rsidRDefault="00406FEE">
      <w:pPr>
        <w:spacing w:after="0"/>
        <w:jc w:val="center"/>
        <w:rPr>
          <w:rFonts w:ascii="Comic Sans MS" w:hAnsi="Comic Sans MS"/>
          <w:b/>
          <w:sz w:val="32"/>
          <w:u w:val="single"/>
        </w:rPr>
      </w:pPr>
      <w:r w:rsidRPr="00EC2C52">
        <w:rPr>
          <w:rFonts w:ascii="Comic Sans MS" w:hAnsi="Comic Sans MS"/>
          <w:b/>
          <w:sz w:val="32"/>
          <w:u w:val="single"/>
        </w:rPr>
        <w:t xml:space="preserve">Academic Year </w:t>
      </w:r>
      <w:r w:rsidR="00AB209E" w:rsidRPr="00EC2C52">
        <w:rPr>
          <w:rFonts w:ascii="Comic Sans MS" w:hAnsi="Comic Sans MS"/>
          <w:b/>
          <w:sz w:val="32"/>
          <w:u w:val="single"/>
        </w:rPr>
        <w:t>202</w:t>
      </w:r>
      <w:r w:rsidR="00725C35">
        <w:rPr>
          <w:rFonts w:ascii="Comic Sans MS" w:hAnsi="Comic Sans MS"/>
          <w:b/>
          <w:sz w:val="32"/>
          <w:u w:val="single"/>
        </w:rPr>
        <w:t>3</w:t>
      </w:r>
      <w:r w:rsidRPr="00EC2C52">
        <w:rPr>
          <w:rFonts w:ascii="Comic Sans MS" w:hAnsi="Comic Sans MS"/>
          <w:b/>
          <w:sz w:val="32"/>
          <w:u w:val="single"/>
        </w:rPr>
        <w:t>/</w:t>
      </w:r>
      <w:r w:rsidR="00AB209E" w:rsidRPr="00EC2C52">
        <w:rPr>
          <w:rFonts w:ascii="Comic Sans MS" w:hAnsi="Comic Sans MS"/>
          <w:b/>
          <w:sz w:val="32"/>
          <w:u w:val="single"/>
        </w:rPr>
        <w:t>202</w:t>
      </w:r>
      <w:r w:rsidR="00725C35">
        <w:rPr>
          <w:rFonts w:ascii="Comic Sans MS" w:hAnsi="Comic Sans MS"/>
          <w:b/>
          <w:sz w:val="32"/>
          <w:u w:val="single"/>
        </w:rPr>
        <w:t>4</w:t>
      </w:r>
    </w:p>
    <w:p w14:paraId="23EC5C1E" w14:textId="7151DDD9" w:rsidR="002A607B" w:rsidRDefault="00A24BD7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85CCAAA" wp14:editId="04165706">
                <wp:simplePos x="0" y="0"/>
                <wp:positionH relativeFrom="margin">
                  <wp:posOffset>2315980</wp:posOffset>
                </wp:positionH>
                <wp:positionV relativeFrom="paragraph">
                  <wp:posOffset>11888</wp:posOffset>
                </wp:positionV>
                <wp:extent cx="2168577" cy="1929130"/>
                <wp:effectExtent l="0" t="0" r="2222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77" cy="192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BBEC52" w14:textId="02449A56" w:rsidR="003C4B3B" w:rsidRPr="009C6A1C" w:rsidRDefault="003C4B3B" w:rsidP="003C4B3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C6A1C">
                              <w:rPr>
                                <w:rFonts w:ascii="Comic Sans MS" w:hAnsi="Comic Sans MS"/>
                                <w:b/>
                                <w:sz w:val="24"/>
                                <w:u w:val="single" w:color="000000"/>
                              </w:rPr>
                              <w:t>Reading</w:t>
                            </w:r>
                          </w:p>
                          <w:p w14:paraId="2EC37E6D" w14:textId="05C118D3" w:rsidR="009C6A1C" w:rsidRDefault="00A24BD7" w:rsidP="008473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Read books aloud that are consistent with their developing phonic knowledge</w:t>
                            </w:r>
                            <w:r w:rsidR="009C6A1C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14:paraId="5BE21358" w14:textId="78DE0090" w:rsidR="00A24BD7" w:rsidRDefault="00A24BD7" w:rsidP="008473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Read</w:t>
                            </w:r>
                            <w:r w:rsidR="0084734B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accurately </w:t>
                            </w:r>
                            <w:r w:rsidR="0084734B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by blending sounds in unfamiliar words containing GPC’s that have been taught.</w:t>
                            </w:r>
                          </w:p>
                          <w:p w14:paraId="77C87F15" w14:textId="561A43BD" w:rsidR="0084734B" w:rsidRDefault="0084734B" w:rsidP="008473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Reads words with more than one syllable that contain known GPC’s.</w:t>
                            </w:r>
                          </w:p>
                          <w:p w14:paraId="48A59CC0" w14:textId="657AB5AE" w:rsidR="0084734B" w:rsidRDefault="0084734B" w:rsidP="008473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Re-reads books to develop confidence, fluency and expression.</w:t>
                            </w:r>
                          </w:p>
                          <w:p w14:paraId="2F98C115" w14:textId="0E33EC68" w:rsidR="0084734B" w:rsidRDefault="0084734B" w:rsidP="008473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Explains understanding of what has been read.</w:t>
                            </w:r>
                          </w:p>
                          <w:p w14:paraId="2F76FEE1" w14:textId="77777777" w:rsidR="003C4B3B" w:rsidRDefault="003C4B3B" w:rsidP="003C4B3B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1CC7B2" w14:textId="77777777" w:rsidR="003C4B3B" w:rsidRDefault="003C4B3B" w:rsidP="003C4B3B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225B5DC" w14:textId="77777777" w:rsidR="003C4B3B" w:rsidRPr="00606269" w:rsidRDefault="003C4B3B" w:rsidP="003C4B3B">
                            <w:pPr>
                              <w:spacing w:after="0"/>
                              <w:ind w:left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CC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35pt;margin-top:.95pt;width:170.75pt;height:151.9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" fillcolor="window" strokecolor="#c0504d" strokeweight="2pt">
                <v:textbox>
                  <w:txbxContent>
                    <w:p w14:paraId="50BBEC52" w14:textId="02449A56" w:rsidR="003C4B3B" w:rsidRPr="009C6A1C" w:rsidRDefault="003C4B3B" w:rsidP="003C4B3B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C6A1C">
                        <w:rPr>
                          <w:rFonts w:ascii="Comic Sans MS" w:hAnsi="Comic Sans MS"/>
                          <w:b/>
                          <w:sz w:val="24"/>
                          <w:u w:val="single" w:color="000000"/>
                        </w:rPr>
                        <w:t>Reading</w:t>
                      </w:r>
                    </w:p>
                    <w:p w14:paraId="2EC37E6D" w14:textId="05C118D3" w:rsidR="009C6A1C" w:rsidRDefault="00A24BD7" w:rsidP="008473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Read books aloud that are consistent with their developing phonic knowledge</w:t>
                      </w:r>
                      <w:r w:rsidR="009C6A1C">
                        <w:rPr>
                          <w:rFonts w:ascii="Comic Sans MS" w:hAnsi="Comic Sans MS"/>
                          <w:sz w:val="14"/>
                          <w:szCs w:val="16"/>
                        </w:rPr>
                        <w:t>.</w:t>
                      </w:r>
                    </w:p>
                    <w:p w14:paraId="5BE21358" w14:textId="78DE0090" w:rsidR="00A24BD7" w:rsidRDefault="00A24BD7" w:rsidP="008473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Read</w:t>
                      </w:r>
                      <w:r w:rsidR="0084734B">
                        <w:rPr>
                          <w:rFonts w:ascii="Comic Sans MS" w:hAnsi="Comic Sans MS"/>
                          <w:sz w:val="14"/>
                          <w:szCs w:val="16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accurately </w:t>
                      </w:r>
                      <w:r w:rsidR="0084734B">
                        <w:rPr>
                          <w:rFonts w:ascii="Comic Sans MS" w:hAnsi="Comic Sans MS"/>
                          <w:sz w:val="14"/>
                          <w:szCs w:val="16"/>
                        </w:rPr>
                        <w:t>by blending sounds in unfamiliar words containing GPC’s that have been taught.</w:t>
                      </w:r>
                    </w:p>
                    <w:p w14:paraId="77C87F15" w14:textId="561A43BD" w:rsidR="0084734B" w:rsidRDefault="0084734B" w:rsidP="008473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Reads words with more than one syllable that contain known GPC’s.</w:t>
                      </w:r>
                    </w:p>
                    <w:p w14:paraId="48A59CC0" w14:textId="657AB5AE" w:rsidR="0084734B" w:rsidRDefault="0084734B" w:rsidP="008473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Re-reads books to develop confidence, fluency and expression.</w:t>
                      </w:r>
                    </w:p>
                    <w:p w14:paraId="2F98C115" w14:textId="0E33EC68" w:rsidR="0084734B" w:rsidRDefault="0084734B" w:rsidP="008473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Explains understanding of what has been read.</w:t>
                      </w:r>
                    </w:p>
                    <w:p w14:paraId="2F76FEE1" w14:textId="77777777" w:rsidR="003C4B3B" w:rsidRDefault="003C4B3B" w:rsidP="003C4B3B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31CC7B2" w14:textId="77777777" w:rsidR="003C4B3B" w:rsidRDefault="003C4B3B" w:rsidP="003C4B3B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225B5DC" w14:textId="77777777" w:rsidR="003C4B3B" w:rsidRPr="00606269" w:rsidRDefault="003C4B3B" w:rsidP="003C4B3B">
                      <w:pPr>
                        <w:spacing w:after="0"/>
                        <w:ind w:left="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A3665C" wp14:editId="43D0FFAF">
                <wp:simplePos x="0" y="0"/>
                <wp:positionH relativeFrom="column">
                  <wp:posOffset>4559508</wp:posOffset>
                </wp:positionH>
                <wp:positionV relativeFrom="paragraph">
                  <wp:posOffset>11888</wp:posOffset>
                </wp:positionV>
                <wp:extent cx="2301344" cy="1929130"/>
                <wp:effectExtent l="0" t="0" r="2286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344" cy="192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08C7A2" w14:textId="6D1AC38F" w:rsidR="00C340E9" w:rsidRPr="009C6A1C" w:rsidRDefault="009C6A1C" w:rsidP="00842CBA">
                            <w:pPr>
                              <w:spacing w:after="0"/>
                              <w:ind w:left="1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u w:val="single" w:color="000000"/>
                              </w:rPr>
                            </w:pPr>
                            <w:r w:rsidRPr="009C6A1C">
                              <w:rPr>
                                <w:rFonts w:ascii="Comic Sans MS" w:hAnsi="Comic Sans MS"/>
                                <w:b/>
                                <w:sz w:val="24"/>
                                <w:u w:val="single" w:color="000000"/>
                              </w:rPr>
                              <w:t>Phonics</w:t>
                            </w:r>
                          </w:p>
                          <w:p w14:paraId="6DDDACC7" w14:textId="108F9853" w:rsidR="009C6A1C" w:rsidRDefault="00A24BD7" w:rsidP="009C6A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Following the accredited phonics program Little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Wandle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14:paraId="6FD35DE0" w14:textId="66430422" w:rsidR="00A24BD7" w:rsidRDefault="00A24BD7" w:rsidP="009C6A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Graphemes are taught through phases 2, 3, and 5 starting with the simple graphemes and moving to more complex ones.</w:t>
                            </w:r>
                          </w:p>
                          <w:p w14:paraId="34027BB2" w14:textId="531A9E47" w:rsidR="00A24BD7" w:rsidRDefault="00A24BD7" w:rsidP="00A24B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All the graphemes taught are practiced in words, sentences and, later on, in fully decodable books.</w:t>
                            </w:r>
                          </w:p>
                          <w:p w14:paraId="3F36F132" w14:textId="46651D13" w:rsidR="00A24BD7" w:rsidRPr="00A24BD7" w:rsidRDefault="00A24BD7" w:rsidP="00A24B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24BD7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Children review and revise GPCs and words, daily, weekly and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24BD7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across terms and years, in order to move this knowledge into their long-term memory.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665C" id="_x0000_s1027" type="#_x0000_t202" style="position:absolute;margin-left:359pt;margin-top:.95pt;width:181.2pt;height:151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" fillcolor="window" strokecolor="red" strokeweight="2pt">
                <v:textbox>
                  <w:txbxContent>
                    <w:p w14:paraId="2008C7A2" w14:textId="6D1AC38F" w:rsidR="00C340E9" w:rsidRPr="009C6A1C" w:rsidRDefault="009C6A1C" w:rsidP="00842CBA">
                      <w:pPr>
                        <w:spacing w:after="0"/>
                        <w:ind w:left="1"/>
                        <w:jc w:val="both"/>
                        <w:rPr>
                          <w:rFonts w:ascii="Comic Sans MS" w:hAnsi="Comic Sans MS"/>
                          <w:b/>
                          <w:sz w:val="24"/>
                          <w:u w:val="single" w:color="000000"/>
                        </w:rPr>
                      </w:pPr>
                      <w:r w:rsidRPr="009C6A1C">
                        <w:rPr>
                          <w:rFonts w:ascii="Comic Sans MS" w:hAnsi="Comic Sans MS"/>
                          <w:b/>
                          <w:sz w:val="24"/>
                          <w:u w:val="single" w:color="000000"/>
                        </w:rPr>
                        <w:t>Phonics</w:t>
                      </w:r>
                    </w:p>
                    <w:p w14:paraId="6DDDACC7" w14:textId="108F9853" w:rsidR="009C6A1C" w:rsidRDefault="00A24BD7" w:rsidP="009C6A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jc w:val="both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Following the accredited phonics program Little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Wandle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.</w:t>
                      </w:r>
                    </w:p>
                    <w:p w14:paraId="6FD35DE0" w14:textId="66430422" w:rsidR="00A24BD7" w:rsidRDefault="00A24BD7" w:rsidP="009C6A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jc w:val="both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Graphemes are taught through phases 2, 3, and 5 starting with the simple graphemes and moving to more complex ones.</w:t>
                      </w:r>
                    </w:p>
                    <w:p w14:paraId="34027BB2" w14:textId="531A9E47" w:rsidR="00A24BD7" w:rsidRDefault="00A24BD7" w:rsidP="00A24B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jc w:val="both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All the graphemes taught are practiced in words, sentences and, later on, in fully decodable books.</w:t>
                      </w:r>
                    </w:p>
                    <w:p w14:paraId="3F36F132" w14:textId="46651D13" w:rsidR="00A24BD7" w:rsidRPr="00A24BD7" w:rsidRDefault="00A24BD7" w:rsidP="00A24B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jc w:val="both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24BD7">
                        <w:rPr>
                          <w:rFonts w:ascii="Comic Sans MS" w:hAnsi="Comic Sans MS"/>
                          <w:sz w:val="14"/>
                          <w:szCs w:val="16"/>
                        </w:rPr>
                        <w:t>Children review and revise GPCs and words, daily, weekly and</w:t>
                      </w: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  <w:r w:rsidRPr="00A24BD7">
                        <w:rPr>
                          <w:rFonts w:ascii="Comic Sans MS" w:hAnsi="Comic Sans MS"/>
                          <w:sz w:val="14"/>
                          <w:szCs w:val="16"/>
                        </w:rPr>
                        <w:t>across terms and years, in order to move this knowledge into their long-term memory.</w:t>
                      </w:r>
                    </w:p>
                  </w:txbxContent>
                </v:textbox>
              </v:shape>
            </w:pict>
          </mc:Fallback>
        </mc:AlternateContent>
      </w:r>
      <w:r w:rsidR="009C6A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75B66237" wp14:editId="78CF5ABF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2232000" cy="1928495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1928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B507" w14:textId="6A747DCE" w:rsidR="00C340E9" w:rsidRPr="009C6A1C" w:rsidRDefault="009C6A1C" w:rsidP="00842CBA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C6A1C">
                              <w:rPr>
                                <w:rFonts w:ascii="Comic Sans MS" w:hAnsi="Comic Sans MS"/>
                                <w:b/>
                                <w:sz w:val="24"/>
                                <w:u w:val="single" w:color="000000"/>
                              </w:rPr>
                              <w:t>Writing</w:t>
                            </w:r>
                          </w:p>
                          <w:p w14:paraId="0EDBB6B4" w14:textId="67B04DC8" w:rsidR="00CA4908" w:rsidRDefault="00CA4908" w:rsidP="00CA49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Compose a sentence orally before writing it.</w:t>
                            </w:r>
                          </w:p>
                          <w:p w14:paraId="37FA7709" w14:textId="2165C8FD" w:rsidR="003C4B3B" w:rsidRPr="00CA4908" w:rsidRDefault="00CA4908" w:rsidP="00CA49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Write a sequence of sentences that make sense and are punctuated correctly using a capital letter and full stop</w:t>
                            </w:r>
                          </w:p>
                          <w:p w14:paraId="27430843" w14:textId="1347C686" w:rsidR="003C4B3B" w:rsidRDefault="00CA4908" w:rsidP="00CA49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Use adjectives for simple descriptions</w:t>
                            </w:r>
                          </w:p>
                          <w:p w14:paraId="5FBA03BD" w14:textId="77777777" w:rsidR="00CA4908" w:rsidRPr="00CA4908" w:rsidRDefault="00CA4908" w:rsidP="00CA49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CA490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Forms lower case letters of the correct size relative to one another </w:t>
                            </w:r>
                          </w:p>
                          <w:p w14:paraId="187AF4D1" w14:textId="16A8E227" w:rsidR="00CA4908" w:rsidRDefault="00CA4908" w:rsidP="00CA49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Make phonetically plausible attempts at writing new words.</w:t>
                            </w:r>
                          </w:p>
                          <w:p w14:paraId="67F8ABDC" w14:textId="2EC73EE4" w:rsidR="00CA4908" w:rsidRPr="00CA4908" w:rsidRDefault="00CA4908" w:rsidP="00CA49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218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Spell most Year 1 common exception words correctly.</w:t>
                            </w:r>
                          </w:p>
                          <w:p w14:paraId="75FD1474" w14:textId="77777777"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9069989" w14:textId="77777777" w:rsidR="00C340E9" w:rsidRPr="00606269" w:rsidRDefault="00C340E9">
                            <w:pPr>
                              <w:spacing w:after="0"/>
                              <w:ind w:left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6237" id="_x0000_s1028" type="#_x0000_t202" style="position:absolute;margin-left:0;margin-top:1pt;width:175.75pt;height:151.85pt;z-index: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" fillcolor="white [3201]" strokecolor="#c0504d [3205]" strokeweight="2pt">
                <v:textbox>
                  <w:txbxContent>
                    <w:p w14:paraId="27EBB507" w14:textId="6A747DCE" w:rsidR="00C340E9" w:rsidRPr="009C6A1C" w:rsidRDefault="009C6A1C" w:rsidP="00842CBA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C6A1C">
                        <w:rPr>
                          <w:rFonts w:ascii="Comic Sans MS" w:hAnsi="Comic Sans MS"/>
                          <w:b/>
                          <w:sz w:val="24"/>
                          <w:u w:val="single" w:color="000000"/>
                        </w:rPr>
                        <w:t>Writing</w:t>
                      </w:r>
                    </w:p>
                    <w:p w14:paraId="0EDBB6B4" w14:textId="67B04DC8" w:rsidR="00CA4908" w:rsidRDefault="00CA4908" w:rsidP="00CA49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jc w:val="both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Compose a sentence orally before writing it.</w:t>
                      </w:r>
                    </w:p>
                    <w:p w14:paraId="37FA7709" w14:textId="2165C8FD" w:rsidR="003C4B3B" w:rsidRPr="00CA4908" w:rsidRDefault="00CA4908" w:rsidP="00CA49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Write a sequence of sentences that make sense and are punctuated correctly using a capital letter and full stop</w:t>
                      </w:r>
                    </w:p>
                    <w:p w14:paraId="27430843" w14:textId="1347C686" w:rsidR="003C4B3B" w:rsidRDefault="00CA4908" w:rsidP="00CA49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Use adjectives for simple descriptions</w:t>
                      </w:r>
                    </w:p>
                    <w:p w14:paraId="5FBA03BD" w14:textId="77777777" w:rsidR="00CA4908" w:rsidRPr="00CA4908" w:rsidRDefault="00CA4908" w:rsidP="00CA49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jc w:val="both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CA4908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Forms lower case letters of the correct size relative to one another </w:t>
                      </w:r>
                    </w:p>
                    <w:p w14:paraId="187AF4D1" w14:textId="16A8E227" w:rsidR="00CA4908" w:rsidRDefault="00CA4908" w:rsidP="00CA49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Make phonetically plausible attempts at writing new words.</w:t>
                      </w:r>
                    </w:p>
                    <w:p w14:paraId="67F8ABDC" w14:textId="2EC73EE4" w:rsidR="00CA4908" w:rsidRPr="00CA4908" w:rsidRDefault="00CA4908" w:rsidP="00CA49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142" w:hanging="218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Spell most Year 1 common exception words correctly.</w:t>
                      </w:r>
                    </w:p>
                    <w:p w14:paraId="75FD1474" w14:textId="77777777"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9069989" w14:textId="77777777" w:rsidR="00C340E9" w:rsidRPr="00606269" w:rsidRDefault="00C340E9">
                      <w:pPr>
                        <w:spacing w:after="0"/>
                        <w:ind w:left="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6AEDC" w14:textId="7642CE49" w:rsidR="002A607B" w:rsidRDefault="002A607B"/>
    <w:p w14:paraId="58BEFE18" w14:textId="20DE1BCF" w:rsidR="002A607B" w:rsidRDefault="002A607B"/>
    <w:p w14:paraId="3226C632" w14:textId="212F11BF" w:rsidR="002A607B" w:rsidRDefault="002A607B"/>
    <w:p w14:paraId="148E4016" w14:textId="0079A777" w:rsidR="002A607B" w:rsidRDefault="002A607B"/>
    <w:p w14:paraId="303D5041" w14:textId="77777777" w:rsidR="002A607B" w:rsidRDefault="002A607B"/>
    <w:p w14:paraId="3B3C934C" w14:textId="4474FAB1" w:rsidR="002A607B" w:rsidRDefault="002A4E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07C8" wp14:editId="12D94DCE">
                <wp:simplePos x="0" y="0"/>
                <wp:positionH relativeFrom="margin">
                  <wp:posOffset>3071446</wp:posOffset>
                </wp:positionH>
                <wp:positionV relativeFrom="paragraph">
                  <wp:posOffset>208915</wp:posOffset>
                </wp:positionV>
                <wp:extent cx="3777127" cy="30480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127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FA884" w14:textId="77777777" w:rsidR="00C340E9" w:rsidRPr="002A4E0E" w:rsidRDefault="00C340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07C8" id="_x0000_s1029" type="#_x0000_t202" style="position:absolute;margin-left:241.85pt;margin-top:16.45pt;width:297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" fillcolor="white [3201]" strokecolor="#9bbb59 [3206]" strokeweight="2pt">
                <v:textbox>
                  <w:txbxContent>
                    <w:p w14:paraId="753FA884" w14:textId="77777777" w:rsidR="00C340E9" w:rsidRPr="002A4E0E" w:rsidRDefault="00C340E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2A4E0E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3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A2311" wp14:editId="37CC1E66">
                <wp:simplePos x="0" y="0"/>
                <wp:positionH relativeFrom="margin">
                  <wp:align>left</wp:align>
                </wp:positionH>
                <wp:positionV relativeFrom="paragraph">
                  <wp:posOffset>211091</wp:posOffset>
                </wp:positionV>
                <wp:extent cx="3000375" cy="1810727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107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B64A9" w14:textId="6AD3E428" w:rsidR="00C340E9" w:rsidRPr="0084734B" w:rsidRDefault="00C340E9" w:rsidP="0084734B">
                            <w:pPr>
                              <w:spacing w:after="0"/>
                              <w:ind w:left="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84734B">
                              <w:rPr>
                                <w:rFonts w:ascii="Comic Sans MS" w:hAnsi="Comic Sans MS"/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  <w:r w:rsidRPr="0084734B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26B0521D" w14:textId="66AD57F7" w:rsidR="00752E50" w:rsidRPr="0084734B" w:rsidRDefault="00752E50" w:rsidP="00847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Place Value (numbers within 100))</w:t>
                            </w:r>
                          </w:p>
                          <w:p w14:paraId="554AF135" w14:textId="2B197D8D" w:rsidR="00752E50" w:rsidRPr="0084734B" w:rsidRDefault="00752E50" w:rsidP="00847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Addition and subtraction within 20</w:t>
                            </w:r>
                          </w:p>
                          <w:p w14:paraId="07A29958" w14:textId="77777777" w:rsidR="00752E50" w:rsidRPr="0084734B" w:rsidRDefault="00752E50" w:rsidP="00847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Count on and back in 1s, 2s, 5s, and 10s from any given number to 100</w:t>
                            </w:r>
                          </w:p>
                          <w:p w14:paraId="26ABF28B" w14:textId="56F8D785" w:rsidR="00752E50" w:rsidRPr="0084734B" w:rsidRDefault="00752E50" w:rsidP="00847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Fractions (half and quarters)</w:t>
                            </w:r>
                          </w:p>
                          <w:p w14:paraId="2D847B44" w14:textId="77777777" w:rsidR="00752E50" w:rsidRPr="0084734B" w:rsidRDefault="00752E50" w:rsidP="00847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Money</w:t>
                            </w:r>
                          </w:p>
                          <w:p w14:paraId="4E799F18" w14:textId="3F3778BF" w:rsidR="00752E50" w:rsidRPr="0084734B" w:rsidRDefault="00752E50" w:rsidP="00847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Length, weight and capacity</w:t>
                            </w:r>
                          </w:p>
                          <w:p w14:paraId="2AD928D2" w14:textId="26BD8D5D" w:rsidR="00752E50" w:rsidRPr="0084734B" w:rsidRDefault="00752E50" w:rsidP="008473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Time- o clock and half past</w:t>
                            </w:r>
                          </w:p>
                          <w:p w14:paraId="67FFD69B" w14:textId="381BE37E" w:rsidR="00752E50" w:rsidRPr="0084734B" w:rsidRDefault="00752E50" w:rsidP="008473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Simple 2D and 3D shapes and their properties</w:t>
                            </w:r>
                          </w:p>
                          <w:p w14:paraId="5CD8DBBD" w14:textId="77777777" w:rsidR="00752E50" w:rsidRPr="00752E50" w:rsidRDefault="00752E50" w:rsidP="00752E50">
                            <w:pPr>
                              <w:spacing w:after="0"/>
                              <w:ind w:left="2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752E50">
                              <w:rPr>
                                <w:b/>
                                <w:sz w:val="18"/>
                                <w:szCs w:val="16"/>
                              </w:rPr>
                              <w:t>Measurement – mass and capacity</w:t>
                            </w:r>
                          </w:p>
                          <w:p w14:paraId="5DE4D5E1" w14:textId="77777777" w:rsidR="00752E50" w:rsidRPr="00752E50" w:rsidRDefault="00752E50" w:rsidP="00752E50">
                            <w:pPr>
                              <w:spacing w:after="0"/>
                              <w:ind w:left="2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2311" id="_x0000_s1030" type="#_x0000_t202" style="position:absolute;margin-left:0;margin-top:16.6pt;width:236.25pt;height:142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" fillcolor="white [3201]" strokecolor="#4f81bd [3204]" strokeweight="2pt">
                <v:textbox>
                  <w:txbxContent>
                    <w:p w14:paraId="7F7B64A9" w14:textId="6AD3E428" w:rsidR="00C340E9" w:rsidRPr="0084734B" w:rsidRDefault="00C340E9" w:rsidP="0084734B">
                      <w:pPr>
                        <w:spacing w:after="0"/>
                        <w:ind w:left="2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84734B">
                        <w:rPr>
                          <w:rFonts w:ascii="Comic Sans MS" w:hAnsi="Comic Sans MS"/>
                          <w:b/>
                          <w:sz w:val="24"/>
                          <w:u w:val="single" w:color="000000"/>
                        </w:rPr>
                        <w:t>Maths</w:t>
                      </w:r>
                      <w:proofErr w:type="spellEnd"/>
                      <w:r w:rsidRPr="0084734B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26B0521D" w14:textId="66AD57F7" w:rsidR="00752E50" w:rsidRPr="0084734B" w:rsidRDefault="00752E50" w:rsidP="00847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473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Place Value (numbers within 100))</w:t>
                      </w:r>
                    </w:p>
                    <w:p w14:paraId="554AF135" w14:textId="2B197D8D" w:rsidR="00752E50" w:rsidRPr="0084734B" w:rsidRDefault="00752E50" w:rsidP="00847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473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Addition and subtraction within 20</w:t>
                      </w:r>
                    </w:p>
                    <w:p w14:paraId="07A29958" w14:textId="77777777" w:rsidR="00752E50" w:rsidRPr="0084734B" w:rsidRDefault="00752E50" w:rsidP="00847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473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Count on and back in 1s, 2s, 5s, and 10s from any given number to 100</w:t>
                      </w:r>
                    </w:p>
                    <w:p w14:paraId="26ABF28B" w14:textId="56F8D785" w:rsidR="00752E50" w:rsidRPr="0084734B" w:rsidRDefault="00752E50" w:rsidP="00847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473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Fractions (half and quarters)</w:t>
                      </w:r>
                    </w:p>
                    <w:p w14:paraId="2D847B44" w14:textId="77777777" w:rsidR="00752E50" w:rsidRPr="0084734B" w:rsidRDefault="00752E50" w:rsidP="00847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473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Money</w:t>
                      </w:r>
                    </w:p>
                    <w:p w14:paraId="4E799F18" w14:textId="3F3778BF" w:rsidR="00752E50" w:rsidRPr="0084734B" w:rsidRDefault="00752E50" w:rsidP="00847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473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Length, weight and capacity</w:t>
                      </w:r>
                    </w:p>
                    <w:p w14:paraId="2AD928D2" w14:textId="26BD8D5D" w:rsidR="00752E50" w:rsidRPr="0084734B" w:rsidRDefault="00752E50" w:rsidP="008473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473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Time- o clock and half past</w:t>
                      </w:r>
                    </w:p>
                    <w:p w14:paraId="67FFD69B" w14:textId="381BE37E" w:rsidR="00752E50" w:rsidRPr="0084734B" w:rsidRDefault="00752E50" w:rsidP="008473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473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Simple 2D and 3D shapes and their properties</w:t>
                      </w:r>
                    </w:p>
                    <w:p w14:paraId="5CD8DBBD" w14:textId="77777777" w:rsidR="00752E50" w:rsidRPr="00752E50" w:rsidRDefault="00752E50" w:rsidP="00752E50">
                      <w:pPr>
                        <w:spacing w:after="0"/>
                        <w:ind w:left="2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752E50">
                        <w:rPr>
                          <w:b/>
                          <w:sz w:val="18"/>
                          <w:szCs w:val="16"/>
                        </w:rPr>
                        <w:t>Measurement – mass and capacity</w:t>
                      </w:r>
                    </w:p>
                    <w:p w14:paraId="5DE4D5E1" w14:textId="77777777" w:rsidR="00752E50" w:rsidRPr="00752E50" w:rsidRDefault="00752E50" w:rsidP="00752E50">
                      <w:pPr>
                        <w:spacing w:after="0"/>
                        <w:ind w:left="2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BA19B" w14:textId="336B5E32" w:rsidR="002A607B" w:rsidRDefault="002A4E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2F1B04" wp14:editId="2E3B1A4D">
                <wp:simplePos x="0" y="0"/>
                <wp:positionH relativeFrom="margin">
                  <wp:align>left</wp:align>
                </wp:positionH>
                <wp:positionV relativeFrom="paragraph">
                  <wp:posOffset>5469811</wp:posOffset>
                </wp:positionV>
                <wp:extent cx="3400425" cy="1128699"/>
                <wp:effectExtent l="0" t="0" r="2857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2869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185F0" w14:textId="77777777" w:rsidR="00C340E9" w:rsidRPr="002A4E0E" w:rsidRDefault="00C340E9" w:rsidP="002A4E0E">
                            <w:pPr>
                              <w:spacing w:after="0"/>
                              <w:ind w:right="53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/>
                                <w:u w:val="single" w:color="000000"/>
                              </w:rPr>
                              <w:t>PSHE</w:t>
                            </w:r>
                            <w:r w:rsidRPr="002A4E0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89F734C" w14:textId="29587615" w:rsidR="00C67696" w:rsidRPr="002A4E0E" w:rsidRDefault="00C55359" w:rsidP="002A4E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right="53" w:hanging="28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Health and well being</w:t>
                            </w:r>
                          </w:p>
                          <w:p w14:paraId="41B6D6E0" w14:textId="5DAEE5E9" w:rsidR="00C55359" w:rsidRPr="002A4E0E" w:rsidRDefault="006F1AB3" w:rsidP="002A4E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right="53" w:hanging="28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Living in the wider world</w:t>
                            </w:r>
                          </w:p>
                          <w:p w14:paraId="19B71674" w14:textId="42D5A43A" w:rsidR="006F1AB3" w:rsidRPr="002A4E0E" w:rsidRDefault="002A4E0E" w:rsidP="002A4E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right="53" w:hanging="28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="006F1AB3" w:rsidRPr="002A4E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1B04" id="_x0000_s1031" type="#_x0000_t202" style="position:absolute;margin-left:0;margin-top:430.7pt;width:267.75pt;height:88.8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" fillcolor="white [3201]" strokecolor="#9bbb59 [3206]" strokeweight="2pt">
                <v:textbox>
                  <w:txbxContent>
                    <w:p w14:paraId="420185F0" w14:textId="77777777" w:rsidR="00C340E9" w:rsidRPr="002A4E0E" w:rsidRDefault="00C340E9" w:rsidP="002A4E0E">
                      <w:pPr>
                        <w:spacing w:after="0"/>
                        <w:ind w:right="53"/>
                        <w:rPr>
                          <w:rFonts w:ascii="Comic Sans MS" w:hAnsi="Comic Sans MS"/>
                          <w:b/>
                        </w:rPr>
                      </w:pPr>
                      <w:r w:rsidRPr="002A4E0E">
                        <w:rPr>
                          <w:rFonts w:ascii="Comic Sans MS" w:hAnsi="Comic Sans MS"/>
                          <w:b/>
                          <w:u w:val="single" w:color="000000"/>
                        </w:rPr>
                        <w:t>PSHE</w:t>
                      </w:r>
                      <w:r w:rsidRPr="002A4E0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689F734C" w14:textId="29587615" w:rsidR="00C67696" w:rsidRPr="002A4E0E" w:rsidRDefault="00C55359" w:rsidP="002A4E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right="53" w:hanging="284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A4E0E">
                        <w:rPr>
                          <w:rFonts w:ascii="Comic Sans MS" w:hAnsi="Comic Sans MS"/>
                          <w:sz w:val="16"/>
                          <w:szCs w:val="16"/>
                        </w:rPr>
                        <w:t>Health and well being</w:t>
                      </w:r>
                    </w:p>
                    <w:p w14:paraId="41B6D6E0" w14:textId="5DAEE5E9" w:rsidR="00C55359" w:rsidRPr="002A4E0E" w:rsidRDefault="006F1AB3" w:rsidP="002A4E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right="53" w:hanging="284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A4E0E">
                        <w:rPr>
                          <w:rFonts w:ascii="Comic Sans MS" w:hAnsi="Comic Sans MS"/>
                          <w:sz w:val="16"/>
                          <w:szCs w:val="16"/>
                        </w:rPr>
                        <w:t>Living in the wider world</w:t>
                      </w:r>
                    </w:p>
                    <w:p w14:paraId="19B71674" w14:textId="42D5A43A" w:rsidR="006F1AB3" w:rsidRPr="002A4E0E" w:rsidRDefault="002A4E0E" w:rsidP="002A4E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284" w:right="53" w:hanging="284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="006F1AB3" w:rsidRPr="002A4E0E">
                        <w:rPr>
                          <w:rFonts w:ascii="Comic Sans MS" w:hAnsi="Comic Sans MS"/>
                          <w:sz w:val="16"/>
                          <w:szCs w:val="16"/>
                        </w:rPr>
                        <w:t>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D282AE" wp14:editId="04FA9FF5">
                <wp:simplePos x="0" y="0"/>
                <wp:positionH relativeFrom="margin">
                  <wp:align>right</wp:align>
                </wp:positionH>
                <wp:positionV relativeFrom="paragraph">
                  <wp:posOffset>5285721</wp:posOffset>
                </wp:positionV>
                <wp:extent cx="3371850" cy="1321286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12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913E" w14:textId="3DC9B2A1" w:rsidR="00C340E9" w:rsidRPr="002A4E0E" w:rsidRDefault="00C340E9" w:rsidP="002A4E0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 w:color="FF0000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 w:rsidRPr="002A4E0E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u w:val="single" w:color="FF0000"/>
                              </w:rPr>
                              <w:t>(highlighted in red)</w:t>
                            </w:r>
                          </w:p>
                          <w:p w14:paraId="5EDE0BBC" w14:textId="77777777" w:rsidR="00535432" w:rsidRPr="002A4E0E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 w14:paraId="07750F1B" w14:textId="77777777" w:rsidR="00535432" w:rsidRPr="002A4E0E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 w14:paraId="30D13030" w14:textId="77777777" w:rsidR="00535432" w:rsidRPr="002A4E0E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 w14:paraId="64326FD0" w14:textId="77777777" w:rsidR="00535432" w:rsidRPr="002A4E0E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14:paraId="7DF85840" w14:textId="77777777" w:rsidR="00535432" w:rsidRPr="002A4E0E" w:rsidRDefault="00535432" w:rsidP="005354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  <w:p w14:paraId="7DD6AF43" w14:textId="77777777" w:rsidR="00535432" w:rsidRPr="00535432" w:rsidRDefault="0053543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82AE" id="_x0000_s1032" type="#_x0000_t202" style="position:absolute;margin-left:214.3pt;margin-top:416.2pt;width:265.5pt;height:104.0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" fillcolor="white [3201]" strokecolor="#4f81bd [3204]" strokeweight="2pt">
                <v:textbox>
                  <w:txbxContent>
                    <w:p w14:paraId="1D26913E" w14:textId="3DC9B2A1" w:rsidR="00C340E9" w:rsidRPr="002A4E0E" w:rsidRDefault="00C340E9" w:rsidP="002A4E0E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u w:val="single" w:color="FF0000"/>
                        </w:rPr>
                      </w:pPr>
                      <w:r w:rsidRPr="002A4E0E">
                        <w:rPr>
                          <w:rFonts w:ascii="Comic Sans MS" w:hAnsi="Comic Sans MS"/>
                          <w:b/>
                          <w:u w:val="single" w:color="000000"/>
                        </w:rPr>
                        <w:t xml:space="preserve">British Values linked in our curriculum </w:t>
                      </w:r>
                      <w:r w:rsidRPr="002A4E0E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u w:val="single" w:color="FF0000"/>
                        </w:rPr>
                        <w:t>(highlighted in red)</w:t>
                      </w:r>
                    </w:p>
                    <w:p w14:paraId="5EDE0BBC" w14:textId="77777777" w:rsidR="00535432" w:rsidRPr="002A4E0E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A4E0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Democracy</w:t>
                      </w:r>
                    </w:p>
                    <w:p w14:paraId="07750F1B" w14:textId="77777777" w:rsidR="00535432" w:rsidRPr="002A4E0E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A4E0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Rule of Law</w:t>
                      </w:r>
                    </w:p>
                    <w:p w14:paraId="30D13030" w14:textId="77777777" w:rsidR="00535432" w:rsidRPr="002A4E0E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A4E0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Individual liberty</w:t>
                      </w:r>
                    </w:p>
                    <w:p w14:paraId="64326FD0" w14:textId="77777777" w:rsidR="00535432" w:rsidRPr="002A4E0E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A4E0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Mutual respect</w:t>
                      </w:r>
                    </w:p>
                    <w:p w14:paraId="7DF85840" w14:textId="77777777" w:rsidR="00535432" w:rsidRPr="002A4E0E" w:rsidRDefault="00535432" w:rsidP="005354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A4E0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Tolerance of others</w:t>
                      </w:r>
                    </w:p>
                    <w:p w14:paraId="7DD6AF43" w14:textId="77777777" w:rsidR="00535432" w:rsidRPr="00535432" w:rsidRDefault="0053543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BE08F9" wp14:editId="4BB8E959">
                <wp:simplePos x="0" y="0"/>
                <wp:positionH relativeFrom="margin">
                  <wp:align>right</wp:align>
                </wp:positionH>
                <wp:positionV relativeFrom="paragraph">
                  <wp:posOffset>4718697</wp:posOffset>
                </wp:positionV>
                <wp:extent cx="3362325" cy="507514"/>
                <wp:effectExtent l="0" t="0" r="2857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075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A771E" w14:textId="2BB8911E" w:rsidR="002A4E0E" w:rsidRPr="002A4E0E" w:rsidRDefault="00C340E9" w:rsidP="002A4E0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14:paraId="433487EE" w14:textId="0A91A8C0" w:rsidR="00C67696" w:rsidRPr="002A4E0E" w:rsidRDefault="00535432" w:rsidP="007C23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A4E0E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val="en-GB"/>
                              </w:rPr>
                              <w:t>Pedestrian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08F9" id="_x0000_s1033" type="#_x0000_t202" style="position:absolute;margin-left:213.55pt;margin-top:371.55pt;width:264.75pt;height:39.9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" fillcolor="white [3201]" strokecolor="#c0504d [3205]" strokeweight="2pt">
                <v:textbox>
                  <w:txbxContent>
                    <w:p w14:paraId="28FA771E" w14:textId="2BB8911E" w:rsidR="002A4E0E" w:rsidRPr="002A4E0E" w:rsidRDefault="00C340E9" w:rsidP="002A4E0E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2A4E0E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Special Events and Topics</w:t>
                      </w:r>
                    </w:p>
                    <w:p w14:paraId="433487EE" w14:textId="0A91A8C0" w:rsidR="00C67696" w:rsidRPr="002A4E0E" w:rsidRDefault="00535432" w:rsidP="007C23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val="en-GB"/>
                        </w:rPr>
                      </w:pPr>
                      <w:r w:rsidRPr="002A4E0E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val="en-GB"/>
                        </w:rPr>
                        <w:t>Pedestrian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BD633" wp14:editId="3468E594">
                <wp:simplePos x="0" y="0"/>
                <wp:positionH relativeFrom="margin">
                  <wp:align>right</wp:align>
                </wp:positionH>
                <wp:positionV relativeFrom="paragraph">
                  <wp:posOffset>3320387</wp:posOffset>
                </wp:positionV>
                <wp:extent cx="3371850" cy="1330037"/>
                <wp:effectExtent l="0" t="0" r="1905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300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C743D" w14:textId="58C185F3" w:rsidR="00C340E9" w:rsidRPr="002A4E0E" w:rsidRDefault="00C340E9" w:rsidP="002A4E0E">
                            <w:pPr>
                              <w:spacing w:after="0"/>
                              <w:ind w:left="1"/>
                              <w:rPr>
                                <w:rFonts w:ascii="Comic Sans MS" w:hAnsi="Comic Sans MS"/>
                                <w:b/>
                                <w:color w:val="FF0000"/>
                                <w:szCs w:val="18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</w:p>
                          <w:p w14:paraId="70F7FEA3" w14:textId="23D3B00B" w:rsidR="002B0672" w:rsidRPr="002A4E0E" w:rsidRDefault="002B0672" w:rsidP="002A4E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Throwing and catching </w:t>
                            </w:r>
                          </w:p>
                          <w:p w14:paraId="74F0A3AE" w14:textId="77777777" w:rsidR="002B0672" w:rsidRPr="002A4E0E" w:rsidRDefault="002B0672" w:rsidP="002A4E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Gymnastics</w:t>
                            </w:r>
                          </w:p>
                          <w:p w14:paraId="4EC43CC7" w14:textId="77777777" w:rsidR="002B0672" w:rsidRPr="002A4E0E" w:rsidRDefault="002B0672" w:rsidP="002A4E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Dance</w:t>
                            </w:r>
                          </w:p>
                          <w:p w14:paraId="595C6DCA" w14:textId="5EB61D57" w:rsidR="002B0672" w:rsidRPr="002A4E0E" w:rsidRDefault="007C235F" w:rsidP="002A4E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2A4E0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M</w:t>
                            </w:r>
                            <w:r w:rsidR="00115858" w:rsidRPr="002A4E0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ultiskills</w:t>
                            </w:r>
                            <w:proofErr w:type="spellEnd"/>
                          </w:p>
                          <w:p w14:paraId="1D88E4A9" w14:textId="133C8DA0" w:rsidR="002B0672" w:rsidRPr="002A4E0E" w:rsidRDefault="00F831ED" w:rsidP="002A4E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Running, Jumping, Throwing</w:t>
                            </w:r>
                          </w:p>
                          <w:p w14:paraId="1511FE81" w14:textId="6E5D6A5C" w:rsidR="002A4E0E" w:rsidRPr="002A4E0E" w:rsidRDefault="002A4E0E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2A4E0E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8"/>
                              </w:rPr>
                              <w:t>(respect; tolerance)</w:t>
                            </w:r>
                          </w:p>
                          <w:p w14:paraId="4E1DA322" w14:textId="77777777" w:rsidR="002B0672" w:rsidRPr="00F46C7B" w:rsidRDefault="002B0672" w:rsidP="002B0672">
                            <w:pPr>
                              <w:spacing w:after="0"/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D633" id="_x0000_s1034" type="#_x0000_t202" style="position:absolute;margin-left:214.3pt;margin-top:261.45pt;width:265.5pt;height:104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" fillcolor="white [3201]" strokecolor="#4bacc6 [3208]" strokeweight="2pt">
                <v:textbox>
                  <w:txbxContent>
                    <w:p w14:paraId="0F1C743D" w14:textId="58C185F3" w:rsidR="00C340E9" w:rsidRPr="002A4E0E" w:rsidRDefault="00C340E9" w:rsidP="002A4E0E">
                      <w:pPr>
                        <w:spacing w:after="0"/>
                        <w:ind w:left="1"/>
                        <w:rPr>
                          <w:rFonts w:ascii="Comic Sans MS" w:hAnsi="Comic Sans MS"/>
                          <w:b/>
                          <w:color w:val="FF0000"/>
                          <w:szCs w:val="18"/>
                        </w:rPr>
                      </w:pPr>
                      <w:r w:rsidRPr="002A4E0E">
                        <w:rPr>
                          <w:rFonts w:ascii="Comic Sans MS" w:hAnsi="Comic Sans MS"/>
                          <w:b/>
                          <w:szCs w:val="18"/>
                          <w:u w:val="single" w:color="000000"/>
                        </w:rPr>
                        <w:t xml:space="preserve">Physical Education </w:t>
                      </w:r>
                    </w:p>
                    <w:p w14:paraId="70F7FEA3" w14:textId="23D3B00B" w:rsidR="002B0672" w:rsidRPr="002A4E0E" w:rsidRDefault="002B0672" w:rsidP="002A4E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2A4E0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Throwing and catching </w:t>
                      </w:r>
                    </w:p>
                    <w:p w14:paraId="74F0A3AE" w14:textId="77777777" w:rsidR="002B0672" w:rsidRPr="002A4E0E" w:rsidRDefault="002B0672" w:rsidP="002A4E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2A4E0E">
                        <w:rPr>
                          <w:rFonts w:ascii="Comic Sans MS" w:hAnsi="Comic Sans MS"/>
                          <w:sz w:val="16"/>
                          <w:szCs w:val="18"/>
                        </w:rPr>
                        <w:t>Gymnastics</w:t>
                      </w:r>
                    </w:p>
                    <w:p w14:paraId="4EC43CC7" w14:textId="77777777" w:rsidR="002B0672" w:rsidRPr="002A4E0E" w:rsidRDefault="002B0672" w:rsidP="002A4E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2A4E0E">
                        <w:rPr>
                          <w:rFonts w:ascii="Comic Sans MS" w:hAnsi="Comic Sans MS"/>
                          <w:sz w:val="16"/>
                          <w:szCs w:val="18"/>
                        </w:rPr>
                        <w:t>Dance</w:t>
                      </w:r>
                    </w:p>
                    <w:p w14:paraId="595C6DCA" w14:textId="5EB61D57" w:rsidR="002B0672" w:rsidRPr="002A4E0E" w:rsidRDefault="007C235F" w:rsidP="002A4E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proofErr w:type="spellStart"/>
                      <w:r w:rsidRPr="002A4E0E">
                        <w:rPr>
                          <w:rFonts w:ascii="Comic Sans MS" w:hAnsi="Comic Sans MS"/>
                          <w:sz w:val="16"/>
                          <w:szCs w:val="18"/>
                        </w:rPr>
                        <w:t>M</w:t>
                      </w:r>
                      <w:r w:rsidR="00115858" w:rsidRPr="002A4E0E">
                        <w:rPr>
                          <w:rFonts w:ascii="Comic Sans MS" w:hAnsi="Comic Sans MS"/>
                          <w:sz w:val="16"/>
                          <w:szCs w:val="18"/>
                        </w:rPr>
                        <w:t>ultiskills</w:t>
                      </w:r>
                      <w:proofErr w:type="spellEnd"/>
                    </w:p>
                    <w:p w14:paraId="1D88E4A9" w14:textId="133C8DA0" w:rsidR="002B0672" w:rsidRPr="002A4E0E" w:rsidRDefault="00F831ED" w:rsidP="002A4E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2A4E0E">
                        <w:rPr>
                          <w:rFonts w:ascii="Comic Sans MS" w:hAnsi="Comic Sans MS"/>
                          <w:sz w:val="16"/>
                          <w:szCs w:val="18"/>
                        </w:rPr>
                        <w:t>Running, Jumping, Throwing</w:t>
                      </w:r>
                    </w:p>
                    <w:p w14:paraId="1511FE81" w14:textId="6E5D6A5C" w:rsidR="002A4E0E" w:rsidRPr="002A4E0E" w:rsidRDefault="002A4E0E" w:rsidP="002B0672">
                      <w:pPr>
                        <w:spacing w:after="0"/>
                        <w:ind w:left="1"/>
                        <w:jc w:val="both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2A4E0E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8"/>
                        </w:rPr>
                        <w:t>(respect; tolerance)</w:t>
                      </w:r>
                    </w:p>
                    <w:p w14:paraId="4E1DA322" w14:textId="77777777" w:rsidR="002B0672" w:rsidRPr="00F46C7B" w:rsidRDefault="002B0672" w:rsidP="002B0672">
                      <w:pPr>
                        <w:spacing w:after="0"/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B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548902" wp14:editId="1C2B4D00">
                <wp:simplePos x="0" y="0"/>
                <wp:positionH relativeFrom="margin">
                  <wp:posOffset>4539188</wp:posOffset>
                </wp:positionH>
                <wp:positionV relativeFrom="paragraph">
                  <wp:posOffset>2144720</wp:posOffset>
                </wp:positionV>
                <wp:extent cx="2294680" cy="1063625"/>
                <wp:effectExtent l="0" t="0" r="1079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80" cy="106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2EC122" w14:textId="6B4B8039" w:rsidR="00B85D40" w:rsidRPr="00D97B7F" w:rsidRDefault="00B85D40" w:rsidP="00D97B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Christianity – features of a church and their meaning, belonging and </w:t>
                            </w:r>
                            <w:r w:rsidR="00BE25BA"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esus</w:t>
                            </w:r>
                            <w:r w:rsid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and why Jesus is special to them.</w:t>
                            </w:r>
                          </w:p>
                          <w:p w14:paraId="01BD28C4" w14:textId="4A82F2EF" w:rsidR="00B85D40" w:rsidRPr="00D97B7F" w:rsidRDefault="00B85D40" w:rsidP="00D97B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Hinduism- </w:t>
                            </w:r>
                            <w:r w:rsidR="00D05DB1"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belief</w:t>
                            </w:r>
                            <w:r w:rsid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D05DB1"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celebrations</w:t>
                            </w:r>
                          </w:p>
                          <w:p w14:paraId="50D1A146" w14:textId="77777777" w:rsidR="00B85D40" w:rsidRPr="00D97B7F" w:rsidRDefault="00B85D40" w:rsidP="00D97B7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(individual liberty, respect, tolerance, rule of law)</w:t>
                            </w:r>
                          </w:p>
                          <w:p w14:paraId="3AC94FE1" w14:textId="77777777" w:rsidR="00C340E9" w:rsidRPr="00F953AE" w:rsidRDefault="00C340E9" w:rsidP="0060626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8902" id="_x0000_s1035" type="#_x0000_t202" style="position:absolute;margin-left:357.4pt;margin-top:168.9pt;width:180.7pt;height:83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" fillcolor="window" strokecolor="#8064a2" strokeweight="2pt">
                <v:textbox>
                  <w:txbxContent>
                    <w:p w14:paraId="2A2EC122" w14:textId="6B4B8039" w:rsidR="00B85D40" w:rsidRPr="00D97B7F" w:rsidRDefault="00B85D40" w:rsidP="00D97B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Christianity – features of a church and their meaning, belonging and </w:t>
                      </w:r>
                      <w:r w:rsidR="00BE25BA"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>esus</w:t>
                      </w:r>
                      <w:r w:rsid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>, and why Jesus is special to them.</w:t>
                      </w:r>
                    </w:p>
                    <w:p w14:paraId="01BD28C4" w14:textId="4A82F2EF" w:rsidR="00B85D40" w:rsidRPr="00D97B7F" w:rsidRDefault="00B85D40" w:rsidP="00D97B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Hinduism- </w:t>
                      </w:r>
                      <w:r w:rsidR="00D05DB1"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>belief</w:t>
                      </w:r>
                      <w:r w:rsid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D05DB1"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celebrations</w:t>
                      </w:r>
                    </w:p>
                    <w:p w14:paraId="50D1A146" w14:textId="77777777" w:rsidR="00B85D40" w:rsidRPr="00D97B7F" w:rsidRDefault="00B85D40" w:rsidP="00D97B7F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97B7F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(individual liberty, respect, tolerance, rule of law)</w:t>
                      </w:r>
                    </w:p>
                    <w:p w14:paraId="3AC94FE1" w14:textId="77777777" w:rsidR="00C340E9" w:rsidRPr="00F953AE" w:rsidRDefault="00C340E9" w:rsidP="00606269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B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A0E8850" wp14:editId="38DA266F">
                <wp:simplePos x="0" y="0"/>
                <wp:positionH relativeFrom="column">
                  <wp:posOffset>2176622</wp:posOffset>
                </wp:positionH>
                <wp:positionV relativeFrom="paragraph">
                  <wp:posOffset>2131595</wp:posOffset>
                </wp:positionV>
                <wp:extent cx="2349439" cy="1077595"/>
                <wp:effectExtent l="0" t="0" r="1333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439" cy="1077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8D0B75" w14:textId="77777777" w:rsidR="0093190A" w:rsidRPr="00D97B7F" w:rsidRDefault="0093190A" w:rsidP="009319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5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Local area study—in and around school</w:t>
                            </w:r>
                          </w:p>
                          <w:p w14:paraId="5616451D" w14:textId="77777777" w:rsidR="0093190A" w:rsidRPr="00D97B7F" w:rsidRDefault="0093190A" w:rsidP="009319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5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UK and London</w:t>
                            </w:r>
                          </w:p>
                          <w:p w14:paraId="04CF80AA" w14:textId="748815FF" w:rsidR="0093190A" w:rsidRPr="00D97B7F" w:rsidRDefault="0093190A" w:rsidP="009319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54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Australia</w:t>
                            </w:r>
                          </w:p>
                          <w:p w14:paraId="2787B2EE" w14:textId="77777777" w:rsidR="0093190A" w:rsidRPr="00D97B7F" w:rsidRDefault="0093190A" w:rsidP="0093190A">
                            <w:pPr>
                              <w:spacing w:after="0"/>
                              <w:ind w:right="54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(democracy, respect, tolerance, rule of law)</w:t>
                            </w:r>
                          </w:p>
                          <w:p w14:paraId="64B516D6" w14:textId="77777777" w:rsidR="00F953AE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8850" id="_x0000_s1036" type="#_x0000_t202" style="position:absolute;margin-left:171.4pt;margin-top:167.85pt;width:185pt;height:84.8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" fillcolor="window" strokecolor="#8064a2" strokeweight="2pt">
                <v:textbox>
                  <w:txbxContent>
                    <w:p w14:paraId="1E8D0B75" w14:textId="77777777" w:rsidR="0093190A" w:rsidRPr="00D97B7F" w:rsidRDefault="0093190A" w:rsidP="009319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54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>Local area study—in and around school</w:t>
                      </w:r>
                    </w:p>
                    <w:p w14:paraId="5616451D" w14:textId="77777777" w:rsidR="0093190A" w:rsidRPr="00D97B7F" w:rsidRDefault="0093190A" w:rsidP="009319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54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>UK and London</w:t>
                      </w:r>
                    </w:p>
                    <w:p w14:paraId="04CF80AA" w14:textId="748815FF" w:rsidR="0093190A" w:rsidRPr="00D97B7F" w:rsidRDefault="0093190A" w:rsidP="009319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right="54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>Australia</w:t>
                      </w:r>
                    </w:p>
                    <w:p w14:paraId="2787B2EE" w14:textId="77777777" w:rsidR="0093190A" w:rsidRPr="00D97B7F" w:rsidRDefault="0093190A" w:rsidP="0093190A">
                      <w:pPr>
                        <w:spacing w:after="0"/>
                        <w:ind w:right="54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97B7F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(democracy, respect, tolerance, rule of law)</w:t>
                      </w:r>
                    </w:p>
                    <w:p w14:paraId="64B516D6" w14:textId="77777777" w:rsidR="00F953AE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3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D760801" wp14:editId="55BB06FE">
                <wp:simplePos x="0" y="0"/>
                <wp:positionH relativeFrom="margin">
                  <wp:align>right</wp:align>
                </wp:positionH>
                <wp:positionV relativeFrom="paragraph">
                  <wp:posOffset>180507</wp:posOffset>
                </wp:positionV>
                <wp:extent cx="1926873" cy="1518167"/>
                <wp:effectExtent l="0" t="0" r="1651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873" cy="1518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68FE7A" w14:textId="10954BAD" w:rsidR="00BB4047" w:rsidRDefault="002C34D1" w:rsidP="00D97B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sz w:val="16"/>
                              </w:rPr>
                              <w:t>Simple p</w:t>
                            </w:r>
                            <w:r w:rsidR="00BB4047" w:rsidRPr="0084734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rogramming </w:t>
                            </w:r>
                            <w:r w:rsidR="0084734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– using robots and </w:t>
                            </w:r>
                            <w:r w:rsidR="00D97B7F">
                              <w:rPr>
                                <w:rFonts w:ascii="Comic Sans MS" w:hAnsi="Comic Sans MS"/>
                                <w:sz w:val="16"/>
                              </w:rPr>
                              <w:t>characters on the screen</w:t>
                            </w:r>
                          </w:p>
                          <w:p w14:paraId="466D2B9E" w14:textId="1DD900FF" w:rsidR="0084734B" w:rsidRPr="0084734B" w:rsidRDefault="0084734B" w:rsidP="00D97B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Create an e-book using sound and text</w:t>
                            </w:r>
                          </w:p>
                          <w:p w14:paraId="2BC57A2C" w14:textId="77777777" w:rsidR="00BB4047" w:rsidRPr="0084734B" w:rsidRDefault="00BB4047" w:rsidP="00D97B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84734B">
                              <w:rPr>
                                <w:rFonts w:ascii="Comic Sans MS" w:hAnsi="Comic Sans MS"/>
                                <w:sz w:val="16"/>
                              </w:rPr>
                              <w:t>e-Safety</w:t>
                            </w:r>
                          </w:p>
                          <w:p w14:paraId="2F1BD52E" w14:textId="77777777" w:rsidR="003C4B3B" w:rsidRPr="00BB4047" w:rsidRDefault="003C4B3B" w:rsidP="00BA256E">
                            <w:pPr>
                              <w:spacing w:after="0"/>
                              <w:jc w:val="both"/>
                            </w:pPr>
                          </w:p>
                          <w:p w14:paraId="584B5909" w14:textId="77777777" w:rsidR="00C340E9" w:rsidRDefault="00C340E9" w:rsidP="00BB404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0801" id="_x0000_s1037" type="#_x0000_t202" style="position:absolute;margin-left:100.5pt;margin-top:14.2pt;width:151.7pt;height:119.55pt;z-index:251604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" fillcolor="window" strokecolor="#9bbb59" strokeweight="2pt">
                <v:textbox>
                  <w:txbxContent>
                    <w:p w14:paraId="4768FE7A" w14:textId="10954BAD" w:rsidR="00BB4047" w:rsidRDefault="002C34D1" w:rsidP="00D97B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</w:rPr>
                      </w:pPr>
                      <w:r w:rsidRPr="0084734B">
                        <w:rPr>
                          <w:rFonts w:ascii="Comic Sans MS" w:hAnsi="Comic Sans MS"/>
                          <w:sz w:val="16"/>
                        </w:rPr>
                        <w:t>Simple p</w:t>
                      </w:r>
                      <w:r w:rsidR="00BB4047" w:rsidRPr="0084734B">
                        <w:rPr>
                          <w:rFonts w:ascii="Comic Sans MS" w:hAnsi="Comic Sans MS"/>
                          <w:sz w:val="16"/>
                        </w:rPr>
                        <w:t xml:space="preserve">rogramming </w:t>
                      </w:r>
                      <w:r w:rsidR="0084734B">
                        <w:rPr>
                          <w:rFonts w:ascii="Comic Sans MS" w:hAnsi="Comic Sans MS"/>
                          <w:sz w:val="16"/>
                        </w:rPr>
                        <w:t xml:space="preserve">– using robots and </w:t>
                      </w:r>
                      <w:r w:rsidR="00D97B7F">
                        <w:rPr>
                          <w:rFonts w:ascii="Comic Sans MS" w:hAnsi="Comic Sans MS"/>
                          <w:sz w:val="16"/>
                        </w:rPr>
                        <w:t>characters on the screen</w:t>
                      </w:r>
                    </w:p>
                    <w:p w14:paraId="466D2B9E" w14:textId="1DD900FF" w:rsidR="0084734B" w:rsidRPr="0084734B" w:rsidRDefault="0084734B" w:rsidP="00D97B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Create an e-book using sound and text</w:t>
                      </w:r>
                    </w:p>
                    <w:p w14:paraId="2BC57A2C" w14:textId="77777777" w:rsidR="00BB4047" w:rsidRPr="0084734B" w:rsidRDefault="00BB4047" w:rsidP="00D97B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</w:rPr>
                      </w:pPr>
                      <w:r w:rsidRPr="0084734B">
                        <w:rPr>
                          <w:rFonts w:ascii="Comic Sans MS" w:hAnsi="Comic Sans MS"/>
                          <w:sz w:val="16"/>
                        </w:rPr>
                        <w:t>e-Safety</w:t>
                      </w:r>
                    </w:p>
                    <w:p w14:paraId="2F1BD52E" w14:textId="77777777" w:rsidR="003C4B3B" w:rsidRPr="00BB4047" w:rsidRDefault="003C4B3B" w:rsidP="00BA256E">
                      <w:pPr>
                        <w:spacing w:after="0"/>
                        <w:jc w:val="both"/>
                      </w:pPr>
                    </w:p>
                    <w:p w14:paraId="584B5909" w14:textId="77777777" w:rsidR="00C340E9" w:rsidRDefault="00C340E9" w:rsidP="00BB404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3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F054DDB" wp14:editId="1C705EEA">
                <wp:simplePos x="0" y="0"/>
                <wp:positionH relativeFrom="column">
                  <wp:posOffset>3073522</wp:posOffset>
                </wp:positionH>
                <wp:positionV relativeFrom="paragraph">
                  <wp:posOffset>171541</wp:posOffset>
                </wp:positionV>
                <wp:extent cx="1888490" cy="1522542"/>
                <wp:effectExtent l="0" t="0" r="1651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5225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C916E" w14:textId="6A1C2959" w:rsidR="009C6A1C" w:rsidRPr="00DC016B" w:rsidRDefault="00752E50" w:rsidP="00DC01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Animals </w:t>
                            </w:r>
                            <w:r w:rsidR="009C6A1C"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ncluding </w:t>
                            </w:r>
                            <w:r w:rsidR="009C6A1C"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umans</w:t>
                            </w:r>
                            <w:r w:rsidR="009C6A1C"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 w:rsidR="009C6A1C"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umans)</w:t>
                            </w:r>
                          </w:p>
                          <w:p w14:paraId="7F9CA000" w14:textId="3DEA81B2" w:rsidR="00752E50" w:rsidRPr="00DC016B" w:rsidRDefault="009C6A1C" w:rsidP="00DC01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Animals Including Humans (Animals)</w:t>
                            </w:r>
                            <w:r w:rsidR="00752E50"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8A4C8FA" w14:textId="62FD99C8" w:rsidR="00C340E9" w:rsidRPr="00DC016B" w:rsidRDefault="00752E50" w:rsidP="00DC01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431E0A21" w14:textId="3D3F7AA8" w:rsidR="00F831ED" w:rsidRPr="00DC016B" w:rsidRDefault="00DC016B" w:rsidP="00DC01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Everyday </w:t>
                            </w:r>
                            <w:r w:rsidR="00F831ED"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752E50"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aterials</w:t>
                            </w:r>
                          </w:p>
                          <w:p w14:paraId="47515520" w14:textId="1174518C" w:rsidR="00DC016B" w:rsidRPr="00DC016B" w:rsidRDefault="00DC016B" w:rsidP="00DC01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Properties of Everyday Materials</w:t>
                            </w:r>
                          </w:p>
                          <w:p w14:paraId="2092083F" w14:textId="101B8929" w:rsidR="007C235F" w:rsidRPr="00DC016B" w:rsidRDefault="007C235F" w:rsidP="00DC01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01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Seasons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4DDB" id="_x0000_s1038" type="#_x0000_t202" style="position:absolute;margin-left:242pt;margin-top:13.5pt;width:148.7pt;height:119.9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" fillcolor="white [3201]" strokecolor="#9bbb59 [3206]" strokeweight="2pt">
                <v:textbox>
                  <w:txbxContent>
                    <w:p w14:paraId="312C916E" w14:textId="6A1C2959" w:rsidR="009C6A1C" w:rsidRPr="00DC016B" w:rsidRDefault="00752E50" w:rsidP="00DC01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Animals </w:t>
                      </w:r>
                      <w:r w:rsidR="009C6A1C"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ncluding </w:t>
                      </w:r>
                      <w:r w:rsidR="009C6A1C"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H</w:t>
                      </w:r>
                      <w:r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umans</w:t>
                      </w:r>
                      <w:r w:rsidR="009C6A1C"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 w:rsid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H</w:t>
                      </w:r>
                      <w:r w:rsidR="009C6A1C"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umans)</w:t>
                      </w:r>
                    </w:p>
                    <w:p w14:paraId="7F9CA000" w14:textId="3DEA81B2" w:rsidR="00752E50" w:rsidRPr="00DC016B" w:rsidRDefault="009C6A1C" w:rsidP="00DC01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Animals Including Humans (Animals)</w:t>
                      </w:r>
                      <w:r w:rsidR="00752E50"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8A4C8FA" w14:textId="62FD99C8" w:rsidR="00C340E9" w:rsidRPr="00DC016B" w:rsidRDefault="00752E50" w:rsidP="00DC01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Plants</w:t>
                      </w:r>
                    </w:p>
                    <w:p w14:paraId="431E0A21" w14:textId="3D3F7AA8" w:rsidR="00F831ED" w:rsidRPr="00DC016B" w:rsidRDefault="00DC016B" w:rsidP="00DC01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Everyday </w:t>
                      </w:r>
                      <w:r w:rsidR="00F831ED"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752E50"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aterials</w:t>
                      </w:r>
                    </w:p>
                    <w:p w14:paraId="47515520" w14:textId="1174518C" w:rsidR="00DC016B" w:rsidRPr="00DC016B" w:rsidRDefault="00DC016B" w:rsidP="00DC01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Properties of Everyday Materials</w:t>
                      </w:r>
                    </w:p>
                    <w:p w14:paraId="2092083F" w14:textId="101B8929" w:rsidR="007C235F" w:rsidRPr="00DC016B" w:rsidRDefault="007C235F" w:rsidP="00DC01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C016B">
                        <w:rPr>
                          <w:rFonts w:ascii="Comic Sans MS" w:hAnsi="Comic Sans MS"/>
                          <w:sz w:val="16"/>
                          <w:szCs w:val="16"/>
                        </w:rPr>
                        <w:t>Seasons</w:t>
                      </w:r>
                    </w:p>
                  </w:txbxContent>
                </v:textbox>
              </v:shape>
            </w:pict>
          </mc:Fallback>
        </mc:AlternateContent>
      </w:r>
      <w:r w:rsidR="00DC016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478127" wp14:editId="0F3BBB69">
                <wp:simplePos x="0" y="0"/>
                <wp:positionH relativeFrom="margin">
                  <wp:align>left</wp:align>
                </wp:positionH>
                <wp:positionV relativeFrom="paragraph">
                  <wp:posOffset>3318000</wp:posOffset>
                </wp:positionV>
                <wp:extent cx="3390900" cy="2058576"/>
                <wp:effectExtent l="0" t="0" r="1905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0585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2CC0E" w14:textId="73FB7376" w:rsidR="00C340E9" w:rsidRPr="00D97B7F" w:rsidRDefault="00C340E9" w:rsidP="002A4E0E">
                            <w:pPr>
                              <w:spacing w:after="0"/>
                              <w:ind w:left="2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b/>
                                <w:u w:val="single" w:color="000000"/>
                              </w:rPr>
                              <w:t>The Arts - Art, DT and Music</w:t>
                            </w:r>
                            <w:r w:rsidRPr="00D97B7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5FF479C1" w14:textId="57B5B2BB" w:rsidR="00A15AC8" w:rsidRPr="00D97B7F" w:rsidRDefault="00A15AC8" w:rsidP="00D97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>Observational and experimental drawing.</w:t>
                            </w:r>
                          </w:p>
                          <w:p w14:paraId="4ACC72D1" w14:textId="423BADB5" w:rsidR="00A15AC8" w:rsidRPr="00D97B7F" w:rsidRDefault="00A15AC8" w:rsidP="00D97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 xml:space="preserve">British artist study: McKenzie Thorpe </w:t>
                            </w:r>
                          </w:p>
                          <w:p w14:paraId="4CCC4437" w14:textId="001F36E8" w:rsidR="00A15AC8" w:rsidRPr="00D97B7F" w:rsidRDefault="00D97B7F" w:rsidP="00D97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>3D Sculpture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 xml:space="preserve"> – pipe cleaners, clay</w:t>
                            </w:r>
                          </w:p>
                          <w:p w14:paraId="4605CEBE" w14:textId="488A0B1E" w:rsidR="00A15AC8" w:rsidRDefault="00F831ED" w:rsidP="00D97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>Mechanism</w:t>
                            </w:r>
                            <w:r w:rsidR="00A15AC8" w:rsidRPr="00D97B7F"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 xml:space="preserve">s: </w:t>
                            </w:r>
                            <w:r w:rsidRPr="00D97B7F"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>Sliders and Levers</w:t>
                            </w:r>
                          </w:p>
                          <w:p w14:paraId="72D95783" w14:textId="583BA7FD" w:rsidR="00D97B7F" w:rsidRDefault="00D97B7F" w:rsidP="00D97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>Free standing structures – playground equipment</w:t>
                            </w:r>
                          </w:p>
                          <w:p w14:paraId="03A86B15" w14:textId="7BF77E19" w:rsidR="00D97B7F" w:rsidRPr="00D97B7F" w:rsidRDefault="00D97B7F" w:rsidP="00D97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>Food Technology – Fruit Skewers</w:t>
                            </w:r>
                          </w:p>
                          <w:p w14:paraId="686DB920" w14:textId="7729C814" w:rsidR="00A15AC8" w:rsidRPr="00D97B7F" w:rsidRDefault="00D97B7F" w:rsidP="00D97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>C</w:t>
                            </w:r>
                            <w:r w:rsidR="00A15AC8" w:rsidRPr="00D97B7F"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 xml:space="preserve">omposer study: </w:t>
                            </w:r>
                            <w:r w:rsidR="00A15AC8" w:rsidRPr="00D97B7F">
                              <w:rPr>
                                <w:rFonts w:ascii="Comic Sans MS" w:hAnsi="Comic Sans MS"/>
                                <w:bCs/>
                                <w:sz w:val="16"/>
                                <w:lang w:val="en-GB"/>
                              </w:rPr>
                              <w:t xml:space="preserve">Saint-Saëns.  Initial focus on </w:t>
                            </w:r>
                            <w:r w:rsidR="00A15AC8" w:rsidRPr="00D97B7F"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lang w:val="en-GB"/>
                              </w:rPr>
                              <w:t>Carnival of the Animals</w:t>
                            </w:r>
                          </w:p>
                          <w:p w14:paraId="18EDAFF0" w14:textId="45C33F77" w:rsidR="00D97B7F" w:rsidRPr="00D97B7F" w:rsidRDefault="00D97B7F" w:rsidP="00D97B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>Music – Exploring sounds, pitch, beat and performance</w:t>
                            </w:r>
                          </w:p>
                          <w:p w14:paraId="108971A7" w14:textId="77777777" w:rsidR="00A15AC8" w:rsidRDefault="00A15AC8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8127" id="_x0000_s1039" type="#_x0000_t202" style="position:absolute;margin-left:0;margin-top:261.25pt;width:267pt;height:162.1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" fillcolor="white [3201]" strokecolor="#f79646 [3209]" strokeweight="2pt">
                <v:textbox>
                  <w:txbxContent>
                    <w:p w14:paraId="7472CC0E" w14:textId="73FB7376" w:rsidR="00C340E9" w:rsidRPr="00D97B7F" w:rsidRDefault="00C340E9" w:rsidP="002A4E0E">
                      <w:pPr>
                        <w:spacing w:after="0"/>
                        <w:ind w:left="2"/>
                        <w:rPr>
                          <w:rFonts w:ascii="Comic Sans MS" w:hAnsi="Comic Sans MS"/>
                          <w:b/>
                        </w:rPr>
                      </w:pPr>
                      <w:r w:rsidRPr="00D97B7F">
                        <w:rPr>
                          <w:rFonts w:ascii="Comic Sans MS" w:hAnsi="Comic Sans MS"/>
                          <w:b/>
                          <w:u w:val="single" w:color="000000"/>
                        </w:rPr>
                        <w:t>The Arts - Art, DT and Music</w:t>
                      </w:r>
                      <w:r w:rsidRPr="00D97B7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5FF479C1" w14:textId="57B5B2BB" w:rsidR="00A15AC8" w:rsidRPr="00D97B7F" w:rsidRDefault="00A15AC8" w:rsidP="00D97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</w:rPr>
                      </w:pPr>
                      <w:r w:rsidRPr="00D97B7F">
                        <w:rPr>
                          <w:rFonts w:ascii="Comic Sans MS" w:hAnsi="Comic Sans MS"/>
                          <w:bCs/>
                          <w:sz w:val="16"/>
                        </w:rPr>
                        <w:t>Observational and experimental drawing.</w:t>
                      </w:r>
                    </w:p>
                    <w:p w14:paraId="4ACC72D1" w14:textId="423BADB5" w:rsidR="00A15AC8" w:rsidRPr="00D97B7F" w:rsidRDefault="00A15AC8" w:rsidP="00D97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</w:rPr>
                      </w:pPr>
                      <w:r w:rsidRPr="00D97B7F">
                        <w:rPr>
                          <w:rFonts w:ascii="Comic Sans MS" w:hAnsi="Comic Sans MS"/>
                          <w:bCs/>
                          <w:sz w:val="16"/>
                        </w:rPr>
                        <w:t xml:space="preserve">British artist study: McKenzie Thorpe </w:t>
                      </w:r>
                    </w:p>
                    <w:p w14:paraId="4CCC4437" w14:textId="001F36E8" w:rsidR="00A15AC8" w:rsidRPr="00D97B7F" w:rsidRDefault="00D97B7F" w:rsidP="00D97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</w:rPr>
                      </w:pPr>
                      <w:r w:rsidRPr="00D97B7F">
                        <w:rPr>
                          <w:rFonts w:ascii="Comic Sans MS" w:hAnsi="Comic Sans MS"/>
                          <w:bCs/>
                          <w:sz w:val="16"/>
                        </w:rPr>
                        <w:t>3D Sculpture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</w:rPr>
                        <w:t xml:space="preserve"> – pipe cleaners, clay</w:t>
                      </w:r>
                    </w:p>
                    <w:p w14:paraId="4605CEBE" w14:textId="488A0B1E" w:rsidR="00A15AC8" w:rsidRDefault="00F831ED" w:rsidP="00D97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</w:rPr>
                      </w:pPr>
                      <w:r w:rsidRPr="00D97B7F">
                        <w:rPr>
                          <w:rFonts w:ascii="Comic Sans MS" w:hAnsi="Comic Sans MS"/>
                          <w:bCs/>
                          <w:sz w:val="16"/>
                        </w:rPr>
                        <w:t>Mechanism</w:t>
                      </w:r>
                      <w:r w:rsidR="00A15AC8" w:rsidRPr="00D97B7F">
                        <w:rPr>
                          <w:rFonts w:ascii="Comic Sans MS" w:hAnsi="Comic Sans MS"/>
                          <w:bCs/>
                          <w:sz w:val="16"/>
                        </w:rPr>
                        <w:t xml:space="preserve">s: </w:t>
                      </w:r>
                      <w:r w:rsidRPr="00D97B7F">
                        <w:rPr>
                          <w:rFonts w:ascii="Comic Sans MS" w:hAnsi="Comic Sans MS"/>
                          <w:bCs/>
                          <w:sz w:val="16"/>
                        </w:rPr>
                        <w:t>Sliders and Levers</w:t>
                      </w:r>
                    </w:p>
                    <w:p w14:paraId="72D95783" w14:textId="583BA7FD" w:rsidR="00D97B7F" w:rsidRDefault="00D97B7F" w:rsidP="00D97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</w:rPr>
                        <w:t>Free standing structures – playground equipment</w:t>
                      </w:r>
                    </w:p>
                    <w:p w14:paraId="03A86B15" w14:textId="7BF77E19" w:rsidR="00D97B7F" w:rsidRPr="00D97B7F" w:rsidRDefault="00D97B7F" w:rsidP="00D97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</w:rPr>
                        <w:t>Food Technology – Fruit Skewers</w:t>
                      </w:r>
                    </w:p>
                    <w:p w14:paraId="686DB920" w14:textId="7729C814" w:rsidR="00A15AC8" w:rsidRPr="00D97B7F" w:rsidRDefault="00D97B7F" w:rsidP="00D97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</w:rPr>
                        <w:t>C</w:t>
                      </w:r>
                      <w:r w:rsidR="00A15AC8" w:rsidRPr="00D97B7F">
                        <w:rPr>
                          <w:rFonts w:ascii="Comic Sans MS" w:hAnsi="Comic Sans MS"/>
                          <w:bCs/>
                          <w:sz w:val="16"/>
                        </w:rPr>
                        <w:t xml:space="preserve">omposer study: </w:t>
                      </w:r>
                      <w:r w:rsidR="00A15AC8" w:rsidRPr="00D97B7F">
                        <w:rPr>
                          <w:rFonts w:ascii="Comic Sans MS" w:hAnsi="Comic Sans MS"/>
                          <w:bCs/>
                          <w:sz w:val="16"/>
                          <w:lang w:val="en-GB"/>
                        </w:rPr>
                        <w:t xml:space="preserve">Saint-Saëns.  Initial focus on </w:t>
                      </w:r>
                      <w:r w:rsidR="00A15AC8" w:rsidRPr="00D97B7F">
                        <w:rPr>
                          <w:rFonts w:ascii="Comic Sans MS" w:hAnsi="Comic Sans MS"/>
                          <w:bCs/>
                          <w:i/>
                          <w:sz w:val="16"/>
                          <w:lang w:val="en-GB"/>
                        </w:rPr>
                        <w:t>Carnival of the Animals</w:t>
                      </w:r>
                    </w:p>
                    <w:p w14:paraId="18EDAFF0" w14:textId="45C33F77" w:rsidR="00D97B7F" w:rsidRPr="00D97B7F" w:rsidRDefault="00D97B7F" w:rsidP="00D97B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Cs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</w:rPr>
                        <w:t>Music – Exploring sounds, pitch, beat and performance</w:t>
                      </w:r>
                    </w:p>
                    <w:p w14:paraId="108971A7" w14:textId="77777777" w:rsidR="00A15AC8" w:rsidRDefault="00A15AC8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6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7B624EBB" wp14:editId="61A00D2F">
                <wp:simplePos x="0" y="0"/>
                <wp:positionH relativeFrom="margin">
                  <wp:align>left</wp:align>
                </wp:positionH>
                <wp:positionV relativeFrom="paragraph">
                  <wp:posOffset>2133031</wp:posOffset>
                </wp:positionV>
                <wp:extent cx="2171700" cy="1078173"/>
                <wp:effectExtent l="0" t="0" r="1905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1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C1C43" w14:textId="77F3B178" w:rsidR="00D05DB1" w:rsidRPr="00D97B7F" w:rsidRDefault="00D05DB1" w:rsidP="00D97B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Toys </w:t>
                            </w:r>
                            <w:r w:rsidR="00F831ED"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(Changes in Memory Living)</w:t>
                            </w:r>
                          </w:p>
                          <w:p w14:paraId="39B7793D" w14:textId="4954557F" w:rsidR="00BB4047" w:rsidRPr="00D97B7F" w:rsidRDefault="00E21FCB" w:rsidP="00D97B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8"/>
                              <w:ind w:right="50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King Charles III</w:t>
                            </w:r>
                            <w:bookmarkStart w:id="0" w:name="_GoBack"/>
                            <w:bookmarkEnd w:id="0"/>
                          </w:p>
                          <w:p w14:paraId="34B2CFDC" w14:textId="18100BB4" w:rsidR="00BE25BA" w:rsidRPr="00D97B7F" w:rsidRDefault="00D97B7F" w:rsidP="00D97B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8"/>
                              <w:ind w:right="50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Homes</w:t>
                            </w:r>
                            <w:r w:rsidR="002B0672" w:rsidRPr="00D97B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the past and present</w:t>
                            </w:r>
                          </w:p>
                          <w:p w14:paraId="093BEBA5" w14:textId="1F73D4CD" w:rsidR="00D05DB1" w:rsidRPr="00D97B7F" w:rsidRDefault="00D05DB1" w:rsidP="00D97B7F">
                            <w:pPr>
                              <w:pStyle w:val="ListParagraph"/>
                              <w:spacing w:after="18"/>
                              <w:ind w:left="360" w:right="50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D97B7F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(rule of law, respect, tolerance)</w:t>
                            </w:r>
                          </w:p>
                          <w:p w14:paraId="1454E564" w14:textId="77777777" w:rsidR="00D05DB1" w:rsidRPr="00D05DB1" w:rsidRDefault="00D05DB1" w:rsidP="00D05DB1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4EBB" id="_x0000_s1040" type="#_x0000_t202" style="position:absolute;margin-left:0;margin-top:167.95pt;width:171pt;height:84.9pt;z-index:25148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" fillcolor="white [3201]" strokecolor="#8064a2 [3207]" strokeweight="2pt">
                <v:textbox>
                  <w:txbxContent>
                    <w:p w14:paraId="1EDC1C43" w14:textId="77F3B178" w:rsidR="00D05DB1" w:rsidRPr="00D97B7F" w:rsidRDefault="00D05DB1" w:rsidP="00D97B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Toys </w:t>
                      </w:r>
                      <w:r w:rsidR="00F831ED"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>(Changes in Memory Living)</w:t>
                      </w:r>
                    </w:p>
                    <w:p w14:paraId="39B7793D" w14:textId="4954557F" w:rsidR="00BB4047" w:rsidRPr="00D97B7F" w:rsidRDefault="00E21FCB" w:rsidP="00D97B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8"/>
                        <w:ind w:right="50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King Charles III</w:t>
                      </w:r>
                      <w:bookmarkStart w:id="1" w:name="_GoBack"/>
                      <w:bookmarkEnd w:id="1"/>
                    </w:p>
                    <w:p w14:paraId="34B2CFDC" w14:textId="18100BB4" w:rsidR="00BE25BA" w:rsidRPr="00D97B7F" w:rsidRDefault="00D97B7F" w:rsidP="00D97B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8"/>
                        <w:ind w:right="50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Homes</w:t>
                      </w:r>
                      <w:r w:rsidR="002B0672" w:rsidRPr="00D97B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the past and present</w:t>
                      </w:r>
                    </w:p>
                    <w:p w14:paraId="093BEBA5" w14:textId="1F73D4CD" w:rsidR="00D05DB1" w:rsidRPr="00D97B7F" w:rsidRDefault="00D05DB1" w:rsidP="00D97B7F">
                      <w:pPr>
                        <w:pStyle w:val="ListParagraph"/>
                        <w:spacing w:after="18"/>
                        <w:ind w:left="360" w:right="50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D97B7F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16"/>
                          <w:szCs w:val="16"/>
                        </w:rPr>
                        <w:t>(rule of law, respect, tolerance)</w:t>
                      </w:r>
                    </w:p>
                    <w:p w14:paraId="1454E564" w14:textId="77777777" w:rsidR="00D05DB1" w:rsidRPr="00D05DB1" w:rsidRDefault="00D05DB1" w:rsidP="00D05DB1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2EAC5" wp14:editId="46254D06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682942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CAF2F" w14:textId="77777777" w:rsidR="00C340E9" w:rsidRPr="00D97B7F" w:rsidRDefault="00C340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D97B7F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Humanities – History, Geography,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EAC5" id="_x0000_s1041" type="#_x0000_t202" style="position:absolute;margin-left:0;margin-top:142.5pt;width:537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" fillcolor="white [3201]" strokecolor="#8064a2 [3207]" strokeweight="2pt">
                <v:textbox>
                  <w:txbxContent>
                    <w:p w14:paraId="1ADCAF2F" w14:textId="77777777" w:rsidR="00C340E9" w:rsidRPr="00D97B7F" w:rsidRDefault="00C340E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D97B7F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Humanities – History, Geography, Religious 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07B" w:rsidSect="00EC2C52">
      <w:pgSz w:w="12240" w:h="15840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3D58"/>
    <w:multiLevelType w:val="hybridMultilevel"/>
    <w:tmpl w:val="41E459F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0C620B4"/>
    <w:multiLevelType w:val="hybridMultilevel"/>
    <w:tmpl w:val="1A32400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55223B2"/>
    <w:multiLevelType w:val="hybridMultilevel"/>
    <w:tmpl w:val="364A2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E083B"/>
    <w:multiLevelType w:val="hybridMultilevel"/>
    <w:tmpl w:val="62082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C4BB0"/>
    <w:multiLevelType w:val="hybridMultilevel"/>
    <w:tmpl w:val="EC483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FF6C6F"/>
    <w:multiLevelType w:val="hybridMultilevel"/>
    <w:tmpl w:val="76B0A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44B91"/>
    <w:multiLevelType w:val="hybridMultilevel"/>
    <w:tmpl w:val="03D43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8127D"/>
    <w:multiLevelType w:val="hybridMultilevel"/>
    <w:tmpl w:val="E9A2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35D3D"/>
    <w:multiLevelType w:val="hybridMultilevel"/>
    <w:tmpl w:val="7264D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F3F38"/>
    <w:multiLevelType w:val="hybridMultilevel"/>
    <w:tmpl w:val="1658965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599C0F9D"/>
    <w:multiLevelType w:val="hybridMultilevel"/>
    <w:tmpl w:val="772C4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068F1"/>
    <w:multiLevelType w:val="hybridMultilevel"/>
    <w:tmpl w:val="877E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446A3"/>
    <w:multiLevelType w:val="hybridMultilevel"/>
    <w:tmpl w:val="8BA0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 w15:restartNumberingAfterBreak="0">
    <w:nsid w:val="732944EE"/>
    <w:multiLevelType w:val="hybridMultilevel"/>
    <w:tmpl w:val="48D0B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9F43AF"/>
    <w:multiLevelType w:val="hybridMultilevel"/>
    <w:tmpl w:val="81761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B"/>
    <w:rsid w:val="00003038"/>
    <w:rsid w:val="00021610"/>
    <w:rsid w:val="000D32C7"/>
    <w:rsid w:val="00115858"/>
    <w:rsid w:val="001E205A"/>
    <w:rsid w:val="002A4E0E"/>
    <w:rsid w:val="002A607B"/>
    <w:rsid w:val="002B0672"/>
    <w:rsid w:val="002C34D1"/>
    <w:rsid w:val="00327A14"/>
    <w:rsid w:val="003C4B3B"/>
    <w:rsid w:val="00406FEE"/>
    <w:rsid w:val="004F632C"/>
    <w:rsid w:val="004F7025"/>
    <w:rsid w:val="00535432"/>
    <w:rsid w:val="005A4195"/>
    <w:rsid w:val="00606269"/>
    <w:rsid w:val="006C18F5"/>
    <w:rsid w:val="006E6199"/>
    <w:rsid w:val="006F1AB3"/>
    <w:rsid w:val="00725C35"/>
    <w:rsid w:val="00752E50"/>
    <w:rsid w:val="007C235F"/>
    <w:rsid w:val="007C5528"/>
    <w:rsid w:val="007C727C"/>
    <w:rsid w:val="00842CBA"/>
    <w:rsid w:val="0084734B"/>
    <w:rsid w:val="008664EE"/>
    <w:rsid w:val="008B2D63"/>
    <w:rsid w:val="0093190A"/>
    <w:rsid w:val="00981FD8"/>
    <w:rsid w:val="009C6A1C"/>
    <w:rsid w:val="00A15AC8"/>
    <w:rsid w:val="00A24BD7"/>
    <w:rsid w:val="00A74BB0"/>
    <w:rsid w:val="00AB209E"/>
    <w:rsid w:val="00B85D40"/>
    <w:rsid w:val="00BA256E"/>
    <w:rsid w:val="00BB4047"/>
    <w:rsid w:val="00BE1135"/>
    <w:rsid w:val="00BE25BA"/>
    <w:rsid w:val="00C340E9"/>
    <w:rsid w:val="00C55359"/>
    <w:rsid w:val="00C67696"/>
    <w:rsid w:val="00C9003C"/>
    <w:rsid w:val="00CA4908"/>
    <w:rsid w:val="00D05DB1"/>
    <w:rsid w:val="00D17CB6"/>
    <w:rsid w:val="00D75AC6"/>
    <w:rsid w:val="00D97B7F"/>
    <w:rsid w:val="00DC016B"/>
    <w:rsid w:val="00E176FE"/>
    <w:rsid w:val="00E21FCB"/>
    <w:rsid w:val="00EA136F"/>
    <w:rsid w:val="00EB12E9"/>
    <w:rsid w:val="00EC0EC5"/>
    <w:rsid w:val="00EC2C52"/>
    <w:rsid w:val="00F313AF"/>
    <w:rsid w:val="00F46C7B"/>
    <w:rsid w:val="00F831ED"/>
    <w:rsid w:val="00F953AE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01EA"/>
  <w15:docId w15:val="{34D11833-90EC-4A40-A002-4D1321B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wcoad</cp:lastModifiedBy>
  <cp:revision>2</cp:revision>
  <cp:lastPrinted>2023-07-20T15:04:00Z</cp:lastPrinted>
  <dcterms:created xsi:type="dcterms:W3CDTF">2023-07-20T15:22:00Z</dcterms:created>
  <dcterms:modified xsi:type="dcterms:W3CDTF">2023-07-20T15:22:00Z</dcterms:modified>
</cp:coreProperties>
</file>